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263B" w14:textId="77777777" w:rsidR="0080275C" w:rsidRDefault="0080275C" w:rsidP="0080275C">
      <w:pPr>
        <w:pStyle w:val="Heading1AA"/>
        <w:jc w:val="center"/>
        <w:rPr>
          <w:rFonts w:ascii="Times New Roman Bold" w:hAnsi="Times New Roman Bold"/>
          <w:color w:val="0A0A0A"/>
          <w:spacing w:val="60"/>
          <w:position w:val="6"/>
          <w:sz w:val="40"/>
        </w:rPr>
      </w:pPr>
      <w:r>
        <w:rPr>
          <w:rFonts w:ascii="Times New Roman Bold" w:hAnsi="Times New Roman Bold"/>
          <w:spacing w:val="60"/>
          <w:position w:val="6"/>
          <w:sz w:val="40"/>
        </w:rPr>
        <w:t>Fall River Resource Conservation District</w:t>
      </w:r>
    </w:p>
    <w:p w14:paraId="0F4A78C2" w14:textId="77777777" w:rsidR="0080275C" w:rsidRDefault="0080275C" w:rsidP="0080275C">
      <w:pPr>
        <w:tabs>
          <w:tab w:val="left" w:pos="3060"/>
        </w:tabs>
        <w:rPr>
          <w:color w:val="0A0A0A"/>
          <w:vertAlign w:val="superscript"/>
        </w:rPr>
      </w:pPr>
    </w:p>
    <w:p w14:paraId="37075D5B" w14:textId="77777777" w:rsidR="0080275C" w:rsidRDefault="0080275C" w:rsidP="0080275C">
      <w:pPr>
        <w:rPr>
          <w:color w:val="0A0A0A"/>
          <w:vertAlign w:val="superscript"/>
        </w:rPr>
      </w:pPr>
    </w:p>
    <w:p w14:paraId="30952C59" w14:textId="77777777" w:rsidR="0080275C" w:rsidRDefault="0080275C" w:rsidP="0080275C">
      <w:pPr>
        <w:rPr>
          <w:vertAlign w:val="superscript"/>
        </w:rPr>
      </w:pPr>
      <w:r>
        <w:rPr>
          <w:vertAlign w:val="superscript"/>
        </w:rPr>
        <w:t>Post Office Box 83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Telephone/Fax: (530) 336-6591/336-5618</w:t>
      </w:r>
    </w:p>
    <w:p w14:paraId="65D32653" w14:textId="626977E5" w:rsidR="0080275C" w:rsidRDefault="0080275C" w:rsidP="0080275C">
      <w:pPr>
        <w:rPr>
          <w:vertAlign w:val="superscript"/>
        </w:rPr>
      </w:pPr>
      <w:r>
        <w:rPr>
          <w:vertAlign w:val="superscript"/>
        </w:rPr>
        <w:t>McArthur, CA 96</w:t>
      </w:r>
      <w:r w:rsidR="00D354B5">
        <w:rPr>
          <w:vertAlign w:val="superscript"/>
        </w:rPr>
        <w:t>056</w:t>
      </w:r>
      <w:r w:rsidR="00D354B5">
        <w:rPr>
          <w:vertAlign w:val="superscript"/>
        </w:rPr>
        <w:tab/>
      </w:r>
      <w:r w:rsidR="00D354B5">
        <w:rPr>
          <w:vertAlign w:val="superscript"/>
        </w:rPr>
        <w:tab/>
      </w:r>
      <w:r w:rsidR="00D354B5">
        <w:rPr>
          <w:vertAlign w:val="superscript"/>
        </w:rPr>
        <w:tab/>
      </w:r>
      <w:r w:rsidR="00D354B5">
        <w:rPr>
          <w:vertAlign w:val="superscript"/>
        </w:rPr>
        <w:tab/>
      </w:r>
      <w:r w:rsidR="00D354B5">
        <w:rPr>
          <w:vertAlign w:val="superscript"/>
        </w:rPr>
        <w:tab/>
      </w:r>
      <w:r w:rsidR="00D354B5">
        <w:rPr>
          <w:vertAlign w:val="superscript"/>
        </w:rPr>
        <w:tab/>
        <w:t xml:space="preserve">                    </w:t>
      </w:r>
    </w:p>
    <w:p w14:paraId="70722FBE" w14:textId="77777777" w:rsidR="0080275C" w:rsidRDefault="0080275C" w:rsidP="0080275C">
      <w:pPr>
        <w:pStyle w:val="EnvelopeReturn1"/>
      </w:pPr>
    </w:p>
    <w:p w14:paraId="679E73F2" w14:textId="36A6024D" w:rsidR="0080275C" w:rsidRPr="00587422" w:rsidRDefault="0080275C" w:rsidP="0080275C">
      <w:pPr>
        <w:pStyle w:val="BodyA"/>
        <w:rPr>
          <w:rFonts w:ascii="Arial" w:hAnsi="Arial" w:cs="Arial"/>
          <w:sz w:val="22"/>
          <w:szCs w:val="22"/>
        </w:rPr>
      </w:pPr>
      <w:r w:rsidRPr="00587422">
        <w:rPr>
          <w:rFonts w:ascii="Arial" w:hAnsi="Arial" w:cs="Arial"/>
          <w:sz w:val="22"/>
          <w:szCs w:val="22"/>
        </w:rPr>
        <w:t>Meeting Minutes Fall River RCD</w:t>
      </w:r>
      <w:r w:rsidR="00B136A6">
        <w:rPr>
          <w:rFonts w:ascii="Arial" w:hAnsi="Arial" w:cs="Arial"/>
          <w:sz w:val="22"/>
          <w:szCs w:val="22"/>
        </w:rPr>
        <w:t xml:space="preserve">, </w:t>
      </w:r>
      <w:r w:rsidR="00012C2D">
        <w:rPr>
          <w:rFonts w:ascii="Arial" w:hAnsi="Arial" w:cs="Arial"/>
          <w:sz w:val="22"/>
          <w:szCs w:val="22"/>
        </w:rPr>
        <w:t>September 26</w:t>
      </w:r>
      <w:r w:rsidR="00E21617" w:rsidRPr="00E21617">
        <w:rPr>
          <w:rFonts w:ascii="Arial" w:hAnsi="Arial" w:cs="Arial"/>
          <w:sz w:val="22"/>
          <w:szCs w:val="22"/>
          <w:vertAlign w:val="superscript"/>
        </w:rPr>
        <w:t>th</w:t>
      </w:r>
      <w:r w:rsidR="00E21617">
        <w:rPr>
          <w:rFonts w:ascii="Arial" w:hAnsi="Arial" w:cs="Arial"/>
          <w:sz w:val="22"/>
          <w:szCs w:val="22"/>
        </w:rPr>
        <w:t>, 2023</w:t>
      </w:r>
    </w:p>
    <w:p w14:paraId="44D308B8" w14:textId="5981F457" w:rsidR="0080275C" w:rsidRPr="00587422" w:rsidRDefault="00B136A6" w:rsidP="0080275C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M.C.T.O. at</w:t>
      </w:r>
      <w:r w:rsidR="00871AB1">
        <w:rPr>
          <w:rFonts w:ascii="Arial" w:hAnsi="Arial" w:cs="Arial"/>
          <w:sz w:val="22"/>
          <w:szCs w:val="22"/>
        </w:rPr>
        <w:t xml:space="preserve"> </w:t>
      </w:r>
      <w:r w:rsidR="00890EDE">
        <w:rPr>
          <w:rFonts w:ascii="Arial" w:hAnsi="Arial" w:cs="Arial"/>
          <w:sz w:val="22"/>
          <w:szCs w:val="22"/>
        </w:rPr>
        <w:t>6:3</w:t>
      </w:r>
      <w:r w:rsidR="00EF34D0">
        <w:rPr>
          <w:rFonts w:ascii="Arial" w:hAnsi="Arial" w:cs="Arial"/>
          <w:sz w:val="22"/>
          <w:szCs w:val="22"/>
        </w:rPr>
        <w:t>8</w:t>
      </w:r>
      <w:r w:rsidR="00890EDE">
        <w:rPr>
          <w:rFonts w:ascii="Arial" w:hAnsi="Arial" w:cs="Arial"/>
          <w:sz w:val="22"/>
          <w:szCs w:val="22"/>
        </w:rPr>
        <w:t xml:space="preserve"> </w:t>
      </w:r>
      <w:r w:rsidR="0080275C" w:rsidRPr="00587422">
        <w:rPr>
          <w:rFonts w:ascii="Arial" w:hAnsi="Arial" w:cs="Arial"/>
          <w:sz w:val="22"/>
          <w:szCs w:val="22"/>
        </w:rPr>
        <w:t>pm</w:t>
      </w:r>
    </w:p>
    <w:p w14:paraId="6F0253B5" w14:textId="77777777" w:rsidR="0080275C" w:rsidRPr="00587422" w:rsidRDefault="0080275C" w:rsidP="0080275C">
      <w:pPr>
        <w:pStyle w:val="BodyA"/>
        <w:rPr>
          <w:rFonts w:ascii="Arial" w:hAnsi="Arial" w:cs="Arial"/>
          <w:sz w:val="22"/>
          <w:szCs w:val="22"/>
        </w:rPr>
      </w:pPr>
    </w:p>
    <w:p w14:paraId="475230ED" w14:textId="286FE26F" w:rsidR="0080275C" w:rsidRPr="00587422" w:rsidRDefault="0080275C" w:rsidP="0080275C">
      <w:pPr>
        <w:pStyle w:val="FreeFormB"/>
        <w:rPr>
          <w:rFonts w:ascii="Arial" w:hAnsi="Arial" w:cs="Arial"/>
          <w:sz w:val="22"/>
          <w:szCs w:val="22"/>
        </w:rPr>
      </w:pPr>
      <w:r w:rsidRPr="00587422">
        <w:rPr>
          <w:rFonts w:ascii="Arial" w:hAnsi="Arial" w:cs="Arial"/>
          <w:sz w:val="22"/>
          <w:szCs w:val="22"/>
        </w:rPr>
        <w:t xml:space="preserve">Board Members Present:  Bill Buckman [ </w:t>
      </w:r>
      <w:r w:rsidR="00890EDE">
        <w:rPr>
          <w:rFonts w:ascii="Arial" w:hAnsi="Arial" w:cs="Arial"/>
          <w:sz w:val="22"/>
          <w:szCs w:val="22"/>
        </w:rPr>
        <w:t>X</w:t>
      </w:r>
      <w:r w:rsidRPr="00587422">
        <w:rPr>
          <w:rFonts w:ascii="Arial" w:hAnsi="Arial" w:cs="Arial"/>
          <w:sz w:val="22"/>
          <w:szCs w:val="22"/>
        </w:rPr>
        <w:t xml:space="preserve"> ], Clay Jacobson [</w:t>
      </w:r>
      <w:r w:rsidR="00012C2D">
        <w:rPr>
          <w:rFonts w:ascii="Arial" w:hAnsi="Arial" w:cs="Arial"/>
          <w:sz w:val="22"/>
          <w:szCs w:val="22"/>
        </w:rPr>
        <w:t xml:space="preserve"> </w:t>
      </w:r>
      <w:r w:rsidRPr="00587422">
        <w:rPr>
          <w:rFonts w:ascii="Arial" w:hAnsi="Arial" w:cs="Arial"/>
          <w:sz w:val="22"/>
          <w:szCs w:val="22"/>
        </w:rPr>
        <w:t xml:space="preserve"> ], Chuck Macfarlane [  ]</w:t>
      </w:r>
    </w:p>
    <w:p w14:paraId="372BDCC6" w14:textId="36299859" w:rsidR="0080275C" w:rsidRPr="00587422" w:rsidRDefault="0080275C" w:rsidP="0080275C">
      <w:pPr>
        <w:pStyle w:val="FreeForm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 Martin [ </w:t>
      </w:r>
      <w:r w:rsidR="00890EDE">
        <w:rPr>
          <w:rFonts w:ascii="Arial" w:hAnsi="Arial" w:cs="Arial"/>
          <w:sz w:val="22"/>
          <w:szCs w:val="22"/>
        </w:rPr>
        <w:t>X</w:t>
      </w:r>
      <w:r w:rsidR="0097454E">
        <w:rPr>
          <w:rFonts w:ascii="Arial" w:hAnsi="Arial" w:cs="Arial"/>
          <w:sz w:val="22"/>
          <w:szCs w:val="22"/>
        </w:rPr>
        <w:t xml:space="preserve"> </w:t>
      </w:r>
      <w:r w:rsidR="00B136A6">
        <w:rPr>
          <w:rFonts w:ascii="Arial" w:hAnsi="Arial" w:cs="Arial"/>
          <w:sz w:val="22"/>
          <w:szCs w:val="22"/>
        </w:rPr>
        <w:t xml:space="preserve">], Chris Christofferson [ </w:t>
      </w:r>
      <w:r w:rsidR="00890EDE">
        <w:rPr>
          <w:rFonts w:ascii="Arial" w:hAnsi="Arial" w:cs="Arial"/>
          <w:sz w:val="22"/>
          <w:szCs w:val="22"/>
        </w:rPr>
        <w:t>X</w:t>
      </w:r>
      <w:r w:rsidRPr="00587422">
        <w:rPr>
          <w:rFonts w:ascii="Arial" w:hAnsi="Arial" w:cs="Arial"/>
          <w:sz w:val="22"/>
          <w:szCs w:val="22"/>
        </w:rPr>
        <w:t xml:space="preserve"> ], Pat Oilar [</w:t>
      </w:r>
      <w:r w:rsidR="00890EDE">
        <w:rPr>
          <w:rFonts w:ascii="Arial" w:hAnsi="Arial" w:cs="Arial"/>
          <w:sz w:val="22"/>
          <w:szCs w:val="22"/>
        </w:rPr>
        <w:t xml:space="preserve"> X</w:t>
      </w:r>
      <w:r w:rsidRPr="00587422">
        <w:rPr>
          <w:rFonts w:ascii="Arial" w:hAnsi="Arial" w:cs="Arial"/>
          <w:sz w:val="22"/>
          <w:szCs w:val="22"/>
        </w:rPr>
        <w:t xml:space="preserve"> ]</w:t>
      </w:r>
      <w:r w:rsidR="00DB4CBB">
        <w:rPr>
          <w:rFonts w:ascii="Arial" w:hAnsi="Arial" w:cs="Arial"/>
          <w:sz w:val="22"/>
          <w:szCs w:val="22"/>
        </w:rPr>
        <w:t xml:space="preserve"> Chris Camarata [</w:t>
      </w:r>
      <w:r w:rsidR="00222A21">
        <w:rPr>
          <w:rFonts w:ascii="Arial" w:hAnsi="Arial" w:cs="Arial"/>
          <w:sz w:val="22"/>
          <w:szCs w:val="22"/>
        </w:rPr>
        <w:t xml:space="preserve">  ]</w:t>
      </w:r>
    </w:p>
    <w:p w14:paraId="28C16841" w14:textId="77777777" w:rsidR="0080275C" w:rsidRPr="00587422" w:rsidRDefault="0080275C" w:rsidP="0080275C">
      <w:pPr>
        <w:pStyle w:val="BodyA"/>
        <w:rPr>
          <w:rFonts w:ascii="Arial" w:hAnsi="Arial" w:cs="Arial"/>
          <w:sz w:val="22"/>
          <w:szCs w:val="22"/>
        </w:rPr>
      </w:pPr>
    </w:p>
    <w:p w14:paraId="1EC954AA" w14:textId="674E8561" w:rsidR="0080275C" w:rsidRPr="00587422" w:rsidRDefault="0080275C" w:rsidP="0080275C">
      <w:pPr>
        <w:pStyle w:val="FreeForm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Staff: Sharmie Stevenson [ </w:t>
      </w:r>
      <w:r w:rsidR="00890EDE">
        <w:rPr>
          <w:rFonts w:ascii="Arial" w:hAnsi="Arial" w:cs="Arial"/>
          <w:sz w:val="22"/>
          <w:szCs w:val="22"/>
        </w:rPr>
        <w:t>X</w:t>
      </w:r>
      <w:r w:rsidR="00B136A6">
        <w:rPr>
          <w:rFonts w:ascii="Arial" w:hAnsi="Arial" w:cs="Arial"/>
          <w:sz w:val="22"/>
          <w:szCs w:val="22"/>
        </w:rPr>
        <w:t xml:space="preserve"> ], Todd Sloat [</w:t>
      </w:r>
      <w:r w:rsidR="00ED7420">
        <w:rPr>
          <w:rFonts w:ascii="Arial" w:hAnsi="Arial" w:cs="Arial"/>
          <w:sz w:val="22"/>
          <w:szCs w:val="22"/>
        </w:rPr>
        <w:t xml:space="preserve"> </w:t>
      </w:r>
      <w:r w:rsidRPr="00587422">
        <w:rPr>
          <w:rFonts w:ascii="Arial" w:hAnsi="Arial" w:cs="Arial"/>
          <w:sz w:val="22"/>
          <w:szCs w:val="22"/>
        </w:rPr>
        <w:t xml:space="preserve"> ], Julie Allen [ </w:t>
      </w:r>
      <w:r w:rsidR="00890EDE">
        <w:rPr>
          <w:rFonts w:ascii="Arial" w:hAnsi="Arial" w:cs="Arial"/>
          <w:sz w:val="22"/>
          <w:szCs w:val="22"/>
        </w:rPr>
        <w:t>X</w:t>
      </w:r>
      <w:r w:rsidRPr="00587422">
        <w:rPr>
          <w:rFonts w:ascii="Arial" w:hAnsi="Arial" w:cs="Arial"/>
          <w:sz w:val="22"/>
          <w:szCs w:val="22"/>
        </w:rPr>
        <w:t xml:space="preserve"> ]</w:t>
      </w:r>
    </w:p>
    <w:p w14:paraId="2CC1C970" w14:textId="77777777" w:rsidR="0080275C" w:rsidRPr="00587422" w:rsidRDefault="0080275C" w:rsidP="0080275C">
      <w:pPr>
        <w:pStyle w:val="BodyA"/>
        <w:rPr>
          <w:rFonts w:ascii="Arial" w:hAnsi="Arial" w:cs="Arial"/>
          <w:sz w:val="22"/>
          <w:szCs w:val="22"/>
        </w:rPr>
      </w:pPr>
    </w:p>
    <w:p w14:paraId="215992B3" w14:textId="5D5E2BE0" w:rsidR="0080275C" w:rsidRDefault="0080275C" w:rsidP="0080275C">
      <w:pPr>
        <w:pStyle w:val="BodyA"/>
        <w:rPr>
          <w:rFonts w:ascii="Arial" w:hAnsi="Arial" w:cs="Arial"/>
          <w:sz w:val="22"/>
          <w:szCs w:val="22"/>
        </w:rPr>
      </w:pPr>
      <w:r w:rsidRPr="00587422">
        <w:rPr>
          <w:rFonts w:ascii="Arial" w:hAnsi="Arial" w:cs="Arial"/>
          <w:sz w:val="22"/>
          <w:szCs w:val="22"/>
        </w:rPr>
        <w:t>Public Comment:</w:t>
      </w:r>
      <w:r w:rsidR="00890EDE">
        <w:rPr>
          <w:rFonts w:ascii="Arial" w:hAnsi="Arial" w:cs="Arial"/>
          <w:sz w:val="22"/>
          <w:szCs w:val="22"/>
        </w:rPr>
        <w:t xml:space="preserve"> None</w:t>
      </w:r>
    </w:p>
    <w:p w14:paraId="6A1FE5E0" w14:textId="77777777" w:rsidR="006B77F2" w:rsidRDefault="006B77F2" w:rsidP="0080275C">
      <w:pPr>
        <w:pStyle w:val="BodyA"/>
        <w:rPr>
          <w:rFonts w:ascii="Arial" w:hAnsi="Arial" w:cs="Arial"/>
          <w:sz w:val="22"/>
          <w:szCs w:val="22"/>
        </w:rPr>
      </w:pPr>
    </w:p>
    <w:p w14:paraId="1629C345" w14:textId="00640EDD" w:rsidR="0080275C" w:rsidRDefault="0080275C" w:rsidP="0080275C">
      <w:pPr>
        <w:pStyle w:val="BodyA"/>
        <w:rPr>
          <w:rFonts w:ascii="Arial" w:hAnsi="Arial" w:cs="Arial"/>
          <w:sz w:val="22"/>
          <w:szCs w:val="22"/>
        </w:rPr>
      </w:pPr>
      <w:r w:rsidRPr="00587422">
        <w:rPr>
          <w:rFonts w:ascii="Arial" w:hAnsi="Arial" w:cs="Arial"/>
          <w:sz w:val="22"/>
          <w:szCs w:val="22"/>
        </w:rPr>
        <w:t xml:space="preserve">Guests in attendance:  </w:t>
      </w:r>
      <w:r w:rsidR="00AA6CD6">
        <w:rPr>
          <w:rFonts w:ascii="Arial" w:hAnsi="Arial" w:cs="Arial"/>
          <w:sz w:val="22"/>
          <w:szCs w:val="22"/>
        </w:rPr>
        <w:t>None</w:t>
      </w:r>
    </w:p>
    <w:p w14:paraId="5B34E0DE" w14:textId="11A97226" w:rsidR="0080275C" w:rsidRPr="00587422" w:rsidRDefault="0080275C" w:rsidP="0080275C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Via phone: </w:t>
      </w:r>
      <w:r w:rsidR="00AA6CD6">
        <w:rPr>
          <w:rFonts w:ascii="Arial" w:hAnsi="Arial" w:cs="Arial"/>
          <w:sz w:val="22"/>
          <w:szCs w:val="22"/>
        </w:rPr>
        <w:t>None</w:t>
      </w:r>
    </w:p>
    <w:p w14:paraId="16A38456" w14:textId="77777777" w:rsidR="0080275C" w:rsidRPr="00587422" w:rsidRDefault="0080275C" w:rsidP="0080275C">
      <w:pPr>
        <w:pStyle w:val="BodyA"/>
        <w:rPr>
          <w:rFonts w:ascii="Arial" w:hAnsi="Arial" w:cs="Arial"/>
          <w:sz w:val="22"/>
          <w:szCs w:val="22"/>
        </w:rPr>
      </w:pPr>
    </w:p>
    <w:p w14:paraId="1A1888FF" w14:textId="77777777" w:rsidR="0080275C" w:rsidRDefault="0080275C" w:rsidP="0080275C">
      <w:pPr>
        <w:pStyle w:val="BodyA"/>
        <w:rPr>
          <w:rFonts w:ascii="Arial" w:hAnsi="Arial" w:cs="Arial"/>
          <w:sz w:val="22"/>
          <w:szCs w:val="22"/>
          <w:u w:val="single"/>
        </w:rPr>
      </w:pPr>
      <w:r w:rsidRPr="00587422">
        <w:rPr>
          <w:rFonts w:ascii="Arial" w:hAnsi="Arial" w:cs="Arial"/>
          <w:sz w:val="22"/>
          <w:szCs w:val="22"/>
          <w:u w:val="single"/>
        </w:rPr>
        <w:t>New Business</w:t>
      </w:r>
    </w:p>
    <w:p w14:paraId="5F87506E" w14:textId="020874A5" w:rsidR="003547B3" w:rsidRDefault="00966640" w:rsidP="0080275C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SNC Resolution: Looking to apply for two grants</w:t>
      </w:r>
      <w:r w:rsidR="00475895">
        <w:rPr>
          <w:rFonts w:ascii="Arial" w:hAnsi="Arial" w:cs="Arial"/>
          <w:sz w:val="22"/>
          <w:szCs w:val="22"/>
        </w:rPr>
        <w:t>: Soldier Mountai</w:t>
      </w:r>
      <w:r w:rsidR="00C15575">
        <w:rPr>
          <w:rFonts w:ascii="Arial" w:hAnsi="Arial" w:cs="Arial"/>
          <w:sz w:val="22"/>
          <w:szCs w:val="22"/>
        </w:rPr>
        <w:t>n</w:t>
      </w:r>
      <w:r w:rsidR="00475895">
        <w:rPr>
          <w:rFonts w:ascii="Arial" w:hAnsi="Arial" w:cs="Arial"/>
          <w:sz w:val="22"/>
          <w:szCs w:val="22"/>
        </w:rPr>
        <w:t xml:space="preserve"> </w:t>
      </w:r>
      <w:r w:rsidR="00C15575">
        <w:rPr>
          <w:rFonts w:ascii="Arial" w:hAnsi="Arial" w:cs="Arial"/>
          <w:sz w:val="22"/>
          <w:szCs w:val="22"/>
        </w:rPr>
        <w:t xml:space="preserve">Project – Forest </w:t>
      </w:r>
      <w:r w:rsidR="00BB428A">
        <w:rPr>
          <w:rFonts w:ascii="Arial" w:hAnsi="Arial" w:cs="Arial"/>
          <w:sz w:val="22"/>
          <w:szCs w:val="22"/>
        </w:rPr>
        <w:t>R</w:t>
      </w:r>
      <w:r w:rsidR="00C15575">
        <w:rPr>
          <w:rFonts w:ascii="Arial" w:hAnsi="Arial" w:cs="Arial"/>
          <w:sz w:val="22"/>
          <w:szCs w:val="22"/>
        </w:rPr>
        <w:t xml:space="preserve">estoration, WUI, and Lassen/Modoc Assessment </w:t>
      </w:r>
      <w:r w:rsidR="003E1FF4">
        <w:rPr>
          <w:rFonts w:ascii="Arial" w:hAnsi="Arial" w:cs="Arial"/>
          <w:sz w:val="22"/>
          <w:szCs w:val="22"/>
        </w:rPr>
        <w:t>–</w:t>
      </w:r>
      <w:r w:rsidR="00C15575">
        <w:rPr>
          <w:rFonts w:ascii="Arial" w:hAnsi="Arial" w:cs="Arial"/>
          <w:sz w:val="22"/>
          <w:szCs w:val="22"/>
        </w:rPr>
        <w:t xml:space="preserve"> Lidar</w:t>
      </w:r>
      <w:r w:rsidR="003E1FF4">
        <w:rPr>
          <w:rFonts w:ascii="Arial" w:hAnsi="Arial" w:cs="Arial"/>
          <w:sz w:val="22"/>
          <w:szCs w:val="22"/>
        </w:rPr>
        <w:t>. M/S Chris Christofferson/Don Martin to support all project</w:t>
      </w:r>
      <w:r w:rsidR="00265156">
        <w:rPr>
          <w:rFonts w:ascii="Arial" w:hAnsi="Arial" w:cs="Arial"/>
          <w:sz w:val="22"/>
          <w:szCs w:val="22"/>
        </w:rPr>
        <w:t xml:space="preserve">s as presented by Sharmie. Roll Call: Bill Buckman – Aye, Don Martin – Aye, </w:t>
      </w:r>
      <w:r w:rsidR="00865E60">
        <w:rPr>
          <w:rFonts w:ascii="Arial" w:hAnsi="Arial" w:cs="Arial"/>
          <w:sz w:val="22"/>
          <w:szCs w:val="22"/>
        </w:rPr>
        <w:t>Chris Christofferson – Aye, Pat Oilar – Aye.</w:t>
      </w:r>
      <w:r w:rsidR="00C15575">
        <w:rPr>
          <w:rFonts w:ascii="Arial" w:hAnsi="Arial" w:cs="Arial"/>
          <w:sz w:val="22"/>
          <w:szCs w:val="22"/>
        </w:rPr>
        <w:t xml:space="preserve"> </w:t>
      </w:r>
    </w:p>
    <w:p w14:paraId="2E95464A" w14:textId="77777777" w:rsidR="00D95600" w:rsidRDefault="00D95600" w:rsidP="0080275C">
      <w:pPr>
        <w:pStyle w:val="BodyA"/>
        <w:rPr>
          <w:rFonts w:ascii="Arial" w:hAnsi="Arial" w:cs="Arial"/>
          <w:sz w:val="22"/>
          <w:szCs w:val="22"/>
        </w:rPr>
      </w:pPr>
    </w:p>
    <w:p w14:paraId="21651BD0" w14:textId="1320572A" w:rsidR="00443C5C" w:rsidRDefault="00443C5C" w:rsidP="0080275C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SNC Direct Award:</w:t>
      </w:r>
      <w:r w:rsidR="004B4327">
        <w:rPr>
          <w:rFonts w:ascii="Arial" w:hAnsi="Arial" w:cs="Arial"/>
          <w:sz w:val="22"/>
          <w:szCs w:val="22"/>
        </w:rPr>
        <w:t xml:space="preserve"> SNC would like to give the RCD $421K as part of AB2551 </w:t>
      </w:r>
      <w:r w:rsidR="002F4C73">
        <w:rPr>
          <w:rFonts w:ascii="Arial" w:hAnsi="Arial" w:cs="Arial"/>
          <w:sz w:val="22"/>
          <w:szCs w:val="22"/>
        </w:rPr>
        <w:t>funding. Sharmie and Evan Watson</w:t>
      </w:r>
      <w:r w:rsidR="00C63A37">
        <w:rPr>
          <w:rFonts w:ascii="Arial" w:hAnsi="Arial" w:cs="Arial"/>
          <w:sz w:val="22"/>
          <w:szCs w:val="22"/>
        </w:rPr>
        <w:t xml:space="preserve"> will come up with 3 projects that the tribe can put their crew on. The remainder of the funding would go into the forest-wide NEPA</w:t>
      </w:r>
      <w:r w:rsidR="00CF5CD9">
        <w:rPr>
          <w:rFonts w:ascii="Arial" w:hAnsi="Arial" w:cs="Arial"/>
          <w:sz w:val="22"/>
          <w:szCs w:val="22"/>
        </w:rPr>
        <w:t xml:space="preserve">. </w:t>
      </w:r>
      <w:r w:rsidR="00174474">
        <w:rPr>
          <w:rFonts w:ascii="Arial" w:hAnsi="Arial" w:cs="Arial"/>
          <w:sz w:val="22"/>
          <w:szCs w:val="22"/>
        </w:rPr>
        <w:t xml:space="preserve">The RCD would not be held accountable for the projects. </w:t>
      </w:r>
      <w:r w:rsidR="00245BA5">
        <w:rPr>
          <w:rFonts w:ascii="Arial" w:hAnsi="Arial" w:cs="Arial"/>
          <w:sz w:val="22"/>
          <w:szCs w:val="22"/>
        </w:rPr>
        <w:t>M/S Chris Christofferson/Pat Oilar accept direct award. Motion passed.</w:t>
      </w:r>
    </w:p>
    <w:p w14:paraId="7E8B5CD9" w14:textId="77777777" w:rsidR="00D95600" w:rsidRDefault="00D95600" w:rsidP="0080275C">
      <w:pPr>
        <w:pStyle w:val="BodyA"/>
        <w:rPr>
          <w:rFonts w:ascii="Arial" w:hAnsi="Arial" w:cs="Arial"/>
          <w:sz w:val="22"/>
          <w:szCs w:val="22"/>
        </w:rPr>
      </w:pPr>
    </w:p>
    <w:p w14:paraId="633384DD" w14:textId="45EA21E2" w:rsidR="00443C5C" w:rsidRDefault="005F7419" w:rsidP="0080275C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 Phase III Funding:</w:t>
      </w:r>
      <w:r w:rsidR="00245BA5">
        <w:rPr>
          <w:rFonts w:ascii="Arial" w:hAnsi="Arial" w:cs="Arial"/>
          <w:sz w:val="22"/>
          <w:szCs w:val="22"/>
        </w:rPr>
        <w:t xml:space="preserve"> </w:t>
      </w:r>
      <w:r w:rsidR="000951FB">
        <w:rPr>
          <w:rFonts w:ascii="Arial" w:hAnsi="Arial" w:cs="Arial"/>
          <w:sz w:val="22"/>
          <w:szCs w:val="22"/>
        </w:rPr>
        <w:t>$890K in first two phases</w:t>
      </w:r>
      <w:r w:rsidR="00890519">
        <w:rPr>
          <w:rFonts w:ascii="Arial" w:hAnsi="Arial" w:cs="Arial"/>
          <w:sz w:val="22"/>
          <w:szCs w:val="22"/>
        </w:rPr>
        <w:t xml:space="preserve">, </w:t>
      </w:r>
      <w:r w:rsidR="00C567DC">
        <w:rPr>
          <w:rFonts w:ascii="Arial" w:hAnsi="Arial" w:cs="Arial"/>
          <w:sz w:val="22"/>
          <w:szCs w:val="22"/>
        </w:rPr>
        <w:t>next phase will be to get the JPA developed and up and running. Expecting $300K</w:t>
      </w:r>
      <w:r w:rsidR="00C54F02">
        <w:rPr>
          <w:rFonts w:ascii="Arial" w:hAnsi="Arial" w:cs="Arial"/>
          <w:sz w:val="22"/>
          <w:szCs w:val="22"/>
        </w:rPr>
        <w:t xml:space="preserve"> but possibly more. Will contract with Ecostrat to make sure there is a fully vested insurance program</w:t>
      </w:r>
      <w:r w:rsidR="0072564B">
        <w:rPr>
          <w:rFonts w:ascii="Arial" w:hAnsi="Arial" w:cs="Arial"/>
          <w:sz w:val="22"/>
          <w:szCs w:val="22"/>
        </w:rPr>
        <w:t xml:space="preserve"> to back the JPA. JPA will not be formed until all RCD’s have accepted the structure.</w:t>
      </w:r>
    </w:p>
    <w:p w14:paraId="1BDE185A" w14:textId="77777777" w:rsidR="00D95600" w:rsidRDefault="00D95600" w:rsidP="0080275C">
      <w:pPr>
        <w:pStyle w:val="BodyA"/>
        <w:rPr>
          <w:rFonts w:ascii="Arial" w:hAnsi="Arial" w:cs="Arial"/>
          <w:sz w:val="22"/>
          <w:szCs w:val="22"/>
        </w:rPr>
      </w:pPr>
    </w:p>
    <w:p w14:paraId="7E9321EF" w14:textId="2CFD693B" w:rsidR="005F7419" w:rsidRDefault="005F7419" w:rsidP="0080275C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NRCS Use of Office:</w:t>
      </w:r>
      <w:r w:rsidR="00F866F6">
        <w:rPr>
          <w:rFonts w:ascii="Arial" w:hAnsi="Arial" w:cs="Arial"/>
          <w:sz w:val="22"/>
          <w:szCs w:val="22"/>
        </w:rPr>
        <w:t xml:space="preserve"> Discussion of NRCS benefit to the Valley. Further discussion on </w:t>
      </w:r>
      <w:r w:rsidR="00341E0E">
        <w:rPr>
          <w:rFonts w:ascii="Arial" w:hAnsi="Arial" w:cs="Arial"/>
          <w:sz w:val="22"/>
          <w:szCs w:val="22"/>
        </w:rPr>
        <w:t xml:space="preserve">what the RCD </w:t>
      </w:r>
      <w:r w:rsidR="00E25533">
        <w:rPr>
          <w:rFonts w:ascii="Arial" w:hAnsi="Arial" w:cs="Arial"/>
          <w:sz w:val="22"/>
          <w:szCs w:val="22"/>
        </w:rPr>
        <w:t>use to</w:t>
      </w:r>
      <w:r w:rsidR="00341E0E">
        <w:rPr>
          <w:rFonts w:ascii="Arial" w:hAnsi="Arial" w:cs="Arial"/>
          <w:sz w:val="22"/>
          <w:szCs w:val="22"/>
        </w:rPr>
        <w:t xml:space="preserve"> get from NRCS – monthly rent, reports at meetings</w:t>
      </w:r>
      <w:r w:rsidR="00166345">
        <w:rPr>
          <w:rFonts w:ascii="Arial" w:hAnsi="Arial" w:cs="Arial"/>
          <w:sz w:val="22"/>
          <w:szCs w:val="22"/>
        </w:rPr>
        <w:t>. Sharmie will write a letter to Dale outlining the Board’s concerns</w:t>
      </w:r>
      <w:r w:rsidR="008532E7">
        <w:rPr>
          <w:rFonts w:ascii="Arial" w:hAnsi="Arial" w:cs="Arial"/>
          <w:sz w:val="22"/>
          <w:szCs w:val="22"/>
        </w:rPr>
        <w:t>, she will also inquire as to what other NRCS’ are doing in terms of office space</w:t>
      </w:r>
      <w:r w:rsidR="001065FE">
        <w:rPr>
          <w:rFonts w:ascii="Arial" w:hAnsi="Arial" w:cs="Arial"/>
          <w:sz w:val="22"/>
          <w:szCs w:val="22"/>
        </w:rPr>
        <w:t xml:space="preserve">. The RCD would like to know more about ongoing NRCS projects if the NRCS continues to use RCD building as </w:t>
      </w:r>
      <w:r w:rsidR="008B6AFE">
        <w:rPr>
          <w:rFonts w:ascii="Arial" w:hAnsi="Arial" w:cs="Arial"/>
          <w:sz w:val="22"/>
          <w:szCs w:val="22"/>
        </w:rPr>
        <w:t xml:space="preserve">their </w:t>
      </w:r>
      <w:r w:rsidR="001065FE">
        <w:rPr>
          <w:rFonts w:ascii="Arial" w:hAnsi="Arial" w:cs="Arial"/>
          <w:sz w:val="22"/>
          <w:szCs w:val="22"/>
        </w:rPr>
        <w:t>office.</w:t>
      </w:r>
    </w:p>
    <w:p w14:paraId="17F50FFA" w14:textId="77777777" w:rsidR="00D95600" w:rsidRDefault="00D95600" w:rsidP="0080275C">
      <w:pPr>
        <w:pStyle w:val="BodyA"/>
        <w:rPr>
          <w:rFonts w:ascii="Arial" w:hAnsi="Arial" w:cs="Arial"/>
          <w:sz w:val="22"/>
          <w:szCs w:val="22"/>
        </w:rPr>
      </w:pPr>
    </w:p>
    <w:p w14:paraId="1C681444" w14:textId="3D3534E7" w:rsidR="005F7419" w:rsidRDefault="00FB22FD" w:rsidP="0080275C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McArthur Swamp </w:t>
      </w:r>
      <w:r w:rsidR="00952B0E">
        <w:rPr>
          <w:rFonts w:ascii="Arial" w:hAnsi="Arial" w:cs="Arial"/>
          <w:sz w:val="22"/>
          <w:szCs w:val="22"/>
        </w:rPr>
        <w:t xml:space="preserve">Youth </w:t>
      </w:r>
      <w:r>
        <w:rPr>
          <w:rFonts w:ascii="Arial" w:hAnsi="Arial" w:cs="Arial"/>
          <w:sz w:val="22"/>
          <w:szCs w:val="22"/>
        </w:rPr>
        <w:t>Pheasant Hunt:</w:t>
      </w:r>
      <w:r w:rsidR="001065FE">
        <w:rPr>
          <w:rFonts w:ascii="Arial" w:hAnsi="Arial" w:cs="Arial"/>
          <w:sz w:val="22"/>
          <w:szCs w:val="22"/>
        </w:rPr>
        <w:t xml:space="preserve"> Julie</w:t>
      </w:r>
      <w:r w:rsidR="00E1083A">
        <w:rPr>
          <w:rFonts w:ascii="Arial" w:hAnsi="Arial" w:cs="Arial"/>
          <w:sz w:val="22"/>
          <w:szCs w:val="22"/>
        </w:rPr>
        <w:t xml:space="preserve"> presented </w:t>
      </w:r>
      <w:r w:rsidR="00237984">
        <w:rPr>
          <w:rFonts w:ascii="Arial" w:hAnsi="Arial" w:cs="Arial"/>
          <w:sz w:val="22"/>
          <w:szCs w:val="22"/>
        </w:rPr>
        <w:t xml:space="preserve">her interest in </w:t>
      </w:r>
      <w:r w:rsidR="00FE6B43">
        <w:rPr>
          <w:rFonts w:ascii="Arial" w:hAnsi="Arial" w:cs="Arial"/>
          <w:sz w:val="22"/>
          <w:szCs w:val="22"/>
        </w:rPr>
        <w:t xml:space="preserve">the RCD </w:t>
      </w:r>
      <w:r w:rsidR="00237984">
        <w:rPr>
          <w:rFonts w:ascii="Arial" w:hAnsi="Arial" w:cs="Arial"/>
          <w:sz w:val="22"/>
          <w:szCs w:val="22"/>
        </w:rPr>
        <w:t>hosting a pheasant hunt on McArthur Swamp</w:t>
      </w:r>
      <w:r w:rsidR="00B61BCB">
        <w:rPr>
          <w:rFonts w:ascii="Arial" w:hAnsi="Arial" w:cs="Arial"/>
          <w:sz w:val="22"/>
          <w:szCs w:val="22"/>
        </w:rPr>
        <w:t xml:space="preserve">. </w:t>
      </w:r>
      <w:r w:rsidR="008B6AFE">
        <w:rPr>
          <w:rFonts w:ascii="Arial" w:hAnsi="Arial" w:cs="Arial"/>
          <w:sz w:val="22"/>
          <w:szCs w:val="22"/>
        </w:rPr>
        <w:t>She</w:t>
      </w:r>
      <w:r w:rsidR="00B61BCB">
        <w:rPr>
          <w:rFonts w:ascii="Arial" w:hAnsi="Arial" w:cs="Arial"/>
          <w:sz w:val="22"/>
          <w:szCs w:val="22"/>
        </w:rPr>
        <w:t xml:space="preserve"> had spoken with several local hunters who had expressed their interest in some kind of upland game hunt.</w:t>
      </w:r>
      <w:r w:rsidR="00353969">
        <w:rPr>
          <w:rFonts w:ascii="Arial" w:hAnsi="Arial" w:cs="Arial"/>
          <w:sz w:val="22"/>
          <w:szCs w:val="22"/>
        </w:rPr>
        <w:t xml:space="preserve"> Julie discussed that it would provide more hunting opportunities on the property and could be done as a partial fundraiser</w:t>
      </w:r>
      <w:r w:rsidR="00291580">
        <w:rPr>
          <w:rFonts w:ascii="Arial" w:hAnsi="Arial" w:cs="Arial"/>
          <w:sz w:val="22"/>
          <w:szCs w:val="22"/>
        </w:rPr>
        <w:t xml:space="preserve"> to the Intermountain Shooting Sports Team</w:t>
      </w:r>
      <w:r w:rsidR="001F78B7">
        <w:rPr>
          <w:rFonts w:ascii="Arial" w:hAnsi="Arial" w:cs="Arial"/>
          <w:sz w:val="22"/>
          <w:szCs w:val="22"/>
        </w:rPr>
        <w:t xml:space="preserve">, she would work with Clay Jacobson </w:t>
      </w:r>
      <w:r w:rsidR="003B2D44">
        <w:rPr>
          <w:rFonts w:ascii="Arial" w:hAnsi="Arial" w:cs="Arial"/>
          <w:sz w:val="22"/>
          <w:szCs w:val="22"/>
        </w:rPr>
        <w:t xml:space="preserve">for planning the hunt. M/S Don Martin/Chris Christofferson to move forward with </w:t>
      </w:r>
      <w:r w:rsidR="00B0139A">
        <w:rPr>
          <w:rFonts w:ascii="Arial" w:hAnsi="Arial" w:cs="Arial"/>
          <w:sz w:val="22"/>
          <w:szCs w:val="22"/>
        </w:rPr>
        <w:t>a pheasant/chukar hunt. Once the cost has been covered</w:t>
      </w:r>
      <w:r w:rsidR="005C6623">
        <w:rPr>
          <w:rFonts w:ascii="Arial" w:hAnsi="Arial" w:cs="Arial"/>
          <w:sz w:val="22"/>
          <w:szCs w:val="22"/>
        </w:rPr>
        <w:t>, 50% of the pro</w:t>
      </w:r>
      <w:r w:rsidR="00657D0B">
        <w:rPr>
          <w:rFonts w:ascii="Arial" w:hAnsi="Arial" w:cs="Arial"/>
          <w:sz w:val="22"/>
          <w:szCs w:val="22"/>
        </w:rPr>
        <w:t>fit</w:t>
      </w:r>
      <w:r w:rsidR="005C6623">
        <w:rPr>
          <w:rFonts w:ascii="Arial" w:hAnsi="Arial" w:cs="Arial"/>
          <w:sz w:val="22"/>
          <w:szCs w:val="22"/>
        </w:rPr>
        <w:t xml:space="preserve"> to be donated to the Intermountain Shooting Sports Team</w:t>
      </w:r>
      <w:r w:rsidR="00D95600">
        <w:rPr>
          <w:rFonts w:ascii="Arial" w:hAnsi="Arial" w:cs="Arial"/>
          <w:sz w:val="22"/>
          <w:szCs w:val="22"/>
        </w:rPr>
        <w:t>. Motion passed.</w:t>
      </w:r>
    </w:p>
    <w:p w14:paraId="32435FF5" w14:textId="77777777" w:rsidR="00AA6CD6" w:rsidRPr="00587422" w:rsidRDefault="00AA6CD6" w:rsidP="0080275C">
      <w:pPr>
        <w:pStyle w:val="BodyA"/>
        <w:rPr>
          <w:rFonts w:ascii="Arial" w:hAnsi="Arial" w:cs="Arial"/>
          <w:sz w:val="22"/>
          <w:szCs w:val="22"/>
        </w:rPr>
      </w:pPr>
    </w:p>
    <w:p w14:paraId="7178028D" w14:textId="77777777" w:rsidR="0080275C" w:rsidRPr="00587422" w:rsidRDefault="0080275C" w:rsidP="0080275C">
      <w:pPr>
        <w:pStyle w:val="BodyAA"/>
        <w:rPr>
          <w:rFonts w:ascii="Arial" w:hAnsi="Arial" w:cs="Arial"/>
          <w:sz w:val="22"/>
          <w:szCs w:val="22"/>
          <w:u w:color="000000"/>
        </w:rPr>
      </w:pPr>
      <w:r w:rsidRPr="00587422">
        <w:rPr>
          <w:rFonts w:ascii="Arial" w:hAnsi="Arial" w:cs="Arial"/>
          <w:sz w:val="22"/>
          <w:szCs w:val="22"/>
          <w:u w:val="single" w:color="000000"/>
        </w:rPr>
        <w:t>Consent Calendar</w:t>
      </w:r>
    </w:p>
    <w:p w14:paraId="2FE78797" w14:textId="46A987B5" w:rsidR="00391CD4" w:rsidRDefault="00661D53" w:rsidP="0080275C">
      <w:pPr>
        <w:pStyle w:val="FreeFormA"/>
        <w:rPr>
          <w:rFonts w:ascii="Arial" w:hAnsi="Arial" w:cs="Arial"/>
          <w:sz w:val="22"/>
          <w:szCs w:val="22"/>
          <w:u w:color="000000"/>
        </w:rPr>
      </w:pPr>
      <w:r>
        <w:rPr>
          <w:rFonts w:ascii="Arial" w:hAnsi="Arial" w:cs="Arial"/>
          <w:sz w:val="22"/>
          <w:szCs w:val="22"/>
          <w:u w:color="000000"/>
        </w:rPr>
        <w:t xml:space="preserve">Minutes </w:t>
      </w:r>
      <w:r w:rsidR="003E45B8">
        <w:rPr>
          <w:rFonts w:ascii="Arial" w:hAnsi="Arial" w:cs="Arial"/>
          <w:sz w:val="22"/>
          <w:szCs w:val="22"/>
          <w:u w:color="000000"/>
        </w:rPr>
        <w:t>July</w:t>
      </w:r>
      <w:r w:rsidR="00C30F71">
        <w:rPr>
          <w:rFonts w:ascii="Arial" w:hAnsi="Arial" w:cs="Arial"/>
          <w:sz w:val="22"/>
          <w:szCs w:val="22"/>
          <w:u w:color="000000"/>
        </w:rPr>
        <w:t xml:space="preserve"> </w:t>
      </w:r>
      <w:r w:rsidR="003E45B8">
        <w:rPr>
          <w:rFonts w:ascii="Arial" w:hAnsi="Arial" w:cs="Arial"/>
          <w:sz w:val="22"/>
          <w:szCs w:val="22"/>
          <w:u w:color="000000"/>
        </w:rPr>
        <w:t>18</w:t>
      </w:r>
      <w:r w:rsidR="00C30F71" w:rsidRPr="00C30F71">
        <w:rPr>
          <w:rFonts w:ascii="Arial" w:hAnsi="Arial" w:cs="Arial"/>
          <w:sz w:val="22"/>
          <w:szCs w:val="22"/>
          <w:u w:color="000000"/>
          <w:vertAlign w:val="superscript"/>
        </w:rPr>
        <w:t>th</w:t>
      </w:r>
      <w:r>
        <w:rPr>
          <w:rFonts w:ascii="Arial" w:hAnsi="Arial" w:cs="Arial"/>
          <w:sz w:val="22"/>
          <w:szCs w:val="22"/>
          <w:u w:color="000000"/>
        </w:rPr>
        <w:t xml:space="preserve">, 2023 </w:t>
      </w:r>
    </w:p>
    <w:p w14:paraId="454FDB3F" w14:textId="2C24A76A" w:rsidR="00661D53" w:rsidRDefault="00661D53" w:rsidP="0080275C">
      <w:pPr>
        <w:pStyle w:val="FreeFormA"/>
        <w:rPr>
          <w:rFonts w:ascii="Arial" w:hAnsi="Arial" w:cs="Arial"/>
          <w:sz w:val="22"/>
          <w:szCs w:val="22"/>
          <w:u w:color="000000"/>
        </w:rPr>
      </w:pPr>
      <w:r>
        <w:rPr>
          <w:rFonts w:ascii="Arial" w:hAnsi="Arial" w:cs="Arial"/>
          <w:sz w:val="22"/>
          <w:szCs w:val="22"/>
          <w:u w:color="000000"/>
        </w:rPr>
        <w:t>Expenditures 0</w:t>
      </w:r>
      <w:r w:rsidR="00C12DE3">
        <w:rPr>
          <w:rFonts w:ascii="Arial" w:hAnsi="Arial" w:cs="Arial"/>
          <w:sz w:val="22"/>
          <w:szCs w:val="22"/>
          <w:u w:color="000000"/>
        </w:rPr>
        <w:t>7</w:t>
      </w:r>
      <w:r>
        <w:rPr>
          <w:rFonts w:ascii="Arial" w:hAnsi="Arial" w:cs="Arial"/>
          <w:sz w:val="22"/>
          <w:szCs w:val="22"/>
          <w:u w:color="000000"/>
        </w:rPr>
        <w:t>/1</w:t>
      </w:r>
      <w:r w:rsidR="00C12DE3">
        <w:rPr>
          <w:rFonts w:ascii="Arial" w:hAnsi="Arial" w:cs="Arial"/>
          <w:sz w:val="22"/>
          <w:szCs w:val="22"/>
          <w:u w:color="000000"/>
        </w:rPr>
        <w:t>9</w:t>
      </w:r>
      <w:r>
        <w:rPr>
          <w:rFonts w:ascii="Arial" w:hAnsi="Arial" w:cs="Arial"/>
          <w:sz w:val="22"/>
          <w:szCs w:val="22"/>
          <w:u w:color="000000"/>
        </w:rPr>
        <w:t xml:space="preserve">/2023 </w:t>
      </w:r>
      <w:r w:rsidR="00211960">
        <w:rPr>
          <w:rFonts w:ascii="Arial" w:hAnsi="Arial" w:cs="Arial"/>
          <w:sz w:val="22"/>
          <w:szCs w:val="22"/>
          <w:u w:color="000000"/>
        </w:rPr>
        <w:t>–</w:t>
      </w:r>
      <w:r>
        <w:rPr>
          <w:rFonts w:ascii="Arial" w:hAnsi="Arial" w:cs="Arial"/>
          <w:sz w:val="22"/>
          <w:szCs w:val="22"/>
          <w:u w:color="000000"/>
        </w:rPr>
        <w:t xml:space="preserve"> </w:t>
      </w:r>
      <w:r w:rsidR="00477F17">
        <w:rPr>
          <w:rFonts w:ascii="Arial" w:hAnsi="Arial" w:cs="Arial"/>
          <w:sz w:val="22"/>
          <w:szCs w:val="22"/>
          <w:u w:color="000000"/>
        </w:rPr>
        <w:t>09/26</w:t>
      </w:r>
      <w:r w:rsidR="00211960">
        <w:rPr>
          <w:rFonts w:ascii="Arial" w:hAnsi="Arial" w:cs="Arial"/>
          <w:sz w:val="22"/>
          <w:szCs w:val="22"/>
          <w:u w:color="000000"/>
        </w:rPr>
        <w:t>/2023</w:t>
      </w:r>
    </w:p>
    <w:p w14:paraId="7DEE14AB" w14:textId="0C3AD8B5" w:rsidR="00211960" w:rsidRDefault="00211960" w:rsidP="0080275C">
      <w:pPr>
        <w:pStyle w:val="FreeFormA"/>
        <w:rPr>
          <w:rFonts w:ascii="Arial" w:hAnsi="Arial" w:cs="Arial"/>
          <w:sz w:val="22"/>
          <w:szCs w:val="22"/>
          <w:u w:color="000000"/>
        </w:rPr>
      </w:pPr>
      <w:r>
        <w:rPr>
          <w:rFonts w:ascii="Arial" w:hAnsi="Arial" w:cs="Arial"/>
          <w:sz w:val="22"/>
          <w:szCs w:val="22"/>
          <w:u w:color="000000"/>
        </w:rPr>
        <w:lastRenderedPageBreak/>
        <w:t>M/S Don Martin/</w:t>
      </w:r>
      <w:r w:rsidR="00060EF4">
        <w:rPr>
          <w:rFonts w:ascii="Arial" w:hAnsi="Arial" w:cs="Arial"/>
          <w:sz w:val="22"/>
          <w:szCs w:val="22"/>
          <w:u w:color="000000"/>
        </w:rPr>
        <w:t>Pat Oilar</w:t>
      </w:r>
      <w:r>
        <w:rPr>
          <w:rFonts w:ascii="Arial" w:hAnsi="Arial" w:cs="Arial"/>
          <w:sz w:val="22"/>
          <w:szCs w:val="22"/>
          <w:u w:color="000000"/>
        </w:rPr>
        <w:t xml:space="preserve"> to approve consent calendar</w:t>
      </w:r>
      <w:r w:rsidR="00060EF4">
        <w:rPr>
          <w:rFonts w:ascii="Arial" w:hAnsi="Arial" w:cs="Arial"/>
          <w:sz w:val="22"/>
          <w:szCs w:val="22"/>
          <w:u w:color="000000"/>
        </w:rPr>
        <w:t xml:space="preserve"> as presented</w:t>
      </w:r>
      <w:r w:rsidR="00500FCA">
        <w:rPr>
          <w:rFonts w:ascii="Arial" w:hAnsi="Arial" w:cs="Arial"/>
          <w:sz w:val="22"/>
          <w:szCs w:val="22"/>
          <w:u w:color="000000"/>
        </w:rPr>
        <w:t xml:space="preserve"> and to allocate $25K for the purchase of a new </w:t>
      </w:r>
      <w:r w:rsidR="006C60A6">
        <w:rPr>
          <w:rFonts w:ascii="Arial" w:hAnsi="Arial" w:cs="Arial"/>
          <w:sz w:val="22"/>
          <w:szCs w:val="22"/>
          <w:u w:color="000000"/>
        </w:rPr>
        <w:t>UTV</w:t>
      </w:r>
      <w:r>
        <w:rPr>
          <w:rFonts w:ascii="Arial" w:hAnsi="Arial" w:cs="Arial"/>
          <w:sz w:val="22"/>
          <w:szCs w:val="22"/>
          <w:u w:color="000000"/>
        </w:rPr>
        <w:t>. Motion Passed.</w:t>
      </w:r>
    </w:p>
    <w:p w14:paraId="0E316131" w14:textId="77777777" w:rsidR="00C1132D" w:rsidRDefault="00C1132D" w:rsidP="0080275C">
      <w:pPr>
        <w:pStyle w:val="FreeFormA"/>
        <w:rPr>
          <w:rFonts w:ascii="Arial" w:hAnsi="Arial" w:cs="Arial"/>
          <w:sz w:val="22"/>
          <w:szCs w:val="22"/>
          <w:u w:color="000000"/>
        </w:rPr>
      </w:pPr>
    </w:p>
    <w:p w14:paraId="311ACEEE" w14:textId="77777777" w:rsidR="00C1132D" w:rsidRDefault="00C1132D" w:rsidP="00C1132D">
      <w:pPr>
        <w:pStyle w:val="BodyA"/>
        <w:rPr>
          <w:rFonts w:ascii="Arial" w:hAnsi="Arial" w:cs="Arial"/>
          <w:sz w:val="22"/>
          <w:szCs w:val="22"/>
          <w:u w:val="single"/>
        </w:rPr>
      </w:pPr>
      <w:r w:rsidRPr="00587422">
        <w:rPr>
          <w:rFonts w:ascii="Arial" w:hAnsi="Arial" w:cs="Arial"/>
          <w:sz w:val="22"/>
          <w:szCs w:val="22"/>
          <w:u w:val="single"/>
        </w:rPr>
        <w:t>Old Business</w:t>
      </w:r>
    </w:p>
    <w:p w14:paraId="0DAE9087" w14:textId="0A5FA376" w:rsidR="008F3D13" w:rsidRDefault="00952B0E" w:rsidP="00C1132D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Equipment Discussion</w:t>
      </w:r>
      <w:r w:rsidR="006C60A6">
        <w:rPr>
          <w:rFonts w:ascii="Arial" w:hAnsi="Arial" w:cs="Arial"/>
          <w:sz w:val="22"/>
          <w:szCs w:val="22"/>
        </w:rPr>
        <w:t>: Julie has not found any potential grant funding for the purchase of new equipment</w:t>
      </w:r>
      <w:r w:rsidR="00063B6A">
        <w:rPr>
          <w:rFonts w:ascii="Arial" w:hAnsi="Arial" w:cs="Arial"/>
          <w:sz w:val="22"/>
          <w:szCs w:val="22"/>
        </w:rPr>
        <w:t>. M/S Don Martin/Pat Oilar to purchase a post hole auger</w:t>
      </w:r>
      <w:r w:rsidR="0051138E">
        <w:rPr>
          <w:rFonts w:ascii="Arial" w:hAnsi="Arial" w:cs="Arial"/>
          <w:sz w:val="22"/>
          <w:szCs w:val="22"/>
        </w:rPr>
        <w:t xml:space="preserve">, hydraulic post pounder, </w:t>
      </w:r>
      <w:r w:rsidR="000305E9">
        <w:rPr>
          <w:rFonts w:ascii="Arial" w:hAnsi="Arial" w:cs="Arial"/>
          <w:sz w:val="22"/>
          <w:szCs w:val="22"/>
        </w:rPr>
        <w:t>backhoe attachment/trencher. Motion passed.</w:t>
      </w:r>
    </w:p>
    <w:p w14:paraId="35D7854C" w14:textId="27C496DD" w:rsidR="00952B0E" w:rsidRPr="00211960" w:rsidRDefault="00DF2774" w:rsidP="00C1132D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2023/2024 Budget</w:t>
      </w:r>
      <w:r w:rsidR="000305E9">
        <w:rPr>
          <w:rFonts w:ascii="Arial" w:hAnsi="Arial" w:cs="Arial"/>
          <w:sz w:val="22"/>
          <w:szCs w:val="22"/>
        </w:rPr>
        <w:t>: Budget was reviewed and discussed.</w:t>
      </w:r>
    </w:p>
    <w:p w14:paraId="61D12F92" w14:textId="77777777" w:rsidR="00C1132D" w:rsidRPr="00587422" w:rsidRDefault="00C1132D" w:rsidP="0080275C">
      <w:pPr>
        <w:pStyle w:val="FreeFormA"/>
        <w:rPr>
          <w:rFonts w:ascii="Arial" w:hAnsi="Arial" w:cs="Arial"/>
          <w:sz w:val="22"/>
          <w:szCs w:val="22"/>
          <w:u w:color="000000"/>
        </w:rPr>
      </w:pPr>
    </w:p>
    <w:p w14:paraId="1E60EF27" w14:textId="148B4BC7" w:rsidR="0080275C" w:rsidRDefault="0080275C" w:rsidP="00A03AAF">
      <w:pPr>
        <w:pStyle w:val="BodyAA"/>
        <w:rPr>
          <w:rFonts w:ascii="Arial" w:hAnsi="Arial" w:cs="Arial"/>
          <w:sz w:val="22"/>
          <w:szCs w:val="22"/>
          <w:u w:val="single"/>
        </w:rPr>
      </w:pPr>
      <w:r w:rsidRPr="00A03AAF">
        <w:rPr>
          <w:rFonts w:ascii="Arial" w:hAnsi="Arial" w:cs="Arial"/>
          <w:sz w:val="22"/>
          <w:szCs w:val="22"/>
          <w:u w:val="single"/>
        </w:rPr>
        <w:t>Executive</w:t>
      </w:r>
      <w:r>
        <w:rPr>
          <w:rFonts w:ascii="Arial" w:hAnsi="Arial" w:cs="Arial"/>
          <w:szCs w:val="22"/>
          <w:u w:val="single"/>
        </w:rPr>
        <w:t xml:space="preserve"> </w:t>
      </w:r>
      <w:r w:rsidRPr="007B12BC">
        <w:rPr>
          <w:rFonts w:ascii="Arial" w:hAnsi="Arial" w:cs="Arial"/>
          <w:sz w:val="22"/>
          <w:szCs w:val="22"/>
          <w:u w:val="single"/>
        </w:rPr>
        <w:t>Director</w:t>
      </w:r>
      <w:r w:rsidR="00DF2774">
        <w:rPr>
          <w:rFonts w:ascii="Arial" w:hAnsi="Arial" w:cs="Arial"/>
          <w:sz w:val="22"/>
          <w:szCs w:val="22"/>
          <w:u w:val="single"/>
        </w:rPr>
        <w:t>’s</w:t>
      </w:r>
      <w:r w:rsidRPr="007B12BC">
        <w:rPr>
          <w:rFonts w:ascii="Arial" w:hAnsi="Arial" w:cs="Arial"/>
          <w:sz w:val="22"/>
          <w:szCs w:val="22"/>
          <w:u w:val="single"/>
        </w:rPr>
        <w:t xml:space="preserve"> Report</w:t>
      </w:r>
    </w:p>
    <w:p w14:paraId="56FE6383" w14:textId="158F34EA" w:rsidR="00382AD2" w:rsidRDefault="008A4427" w:rsidP="00012C2D">
      <w:pPr>
        <w:pStyle w:val="BodyA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 Fire Phase I Close Out</w:t>
      </w:r>
      <w:r w:rsidR="00771482">
        <w:rPr>
          <w:rFonts w:ascii="Arial" w:hAnsi="Arial" w:cs="Arial"/>
          <w:sz w:val="22"/>
          <w:szCs w:val="22"/>
        </w:rPr>
        <w:t xml:space="preserve">: Sharmie reported that she is closing out the </w:t>
      </w:r>
      <w:r w:rsidR="00513921">
        <w:rPr>
          <w:rFonts w:ascii="Arial" w:hAnsi="Arial" w:cs="Arial"/>
          <w:sz w:val="22"/>
          <w:szCs w:val="22"/>
        </w:rPr>
        <w:t xml:space="preserve">Phase I Cal Fire grant this fall, we will be submitting another </w:t>
      </w:r>
      <w:r w:rsidR="001C6508">
        <w:rPr>
          <w:rFonts w:ascii="Arial" w:hAnsi="Arial" w:cs="Arial"/>
          <w:sz w:val="22"/>
          <w:szCs w:val="22"/>
        </w:rPr>
        <w:t>grant application.</w:t>
      </w:r>
    </w:p>
    <w:p w14:paraId="5D2E2842" w14:textId="46C79EE5" w:rsidR="008A4427" w:rsidRDefault="008A4427" w:rsidP="00012C2D">
      <w:pPr>
        <w:pStyle w:val="BodyA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Engagement</w:t>
      </w:r>
      <w:r w:rsidR="001C6508">
        <w:rPr>
          <w:rFonts w:ascii="Arial" w:hAnsi="Arial" w:cs="Arial"/>
          <w:sz w:val="22"/>
          <w:szCs w:val="22"/>
        </w:rPr>
        <w:t xml:space="preserve">: </w:t>
      </w:r>
      <w:r w:rsidR="00435110">
        <w:rPr>
          <w:rFonts w:ascii="Arial" w:hAnsi="Arial" w:cs="Arial"/>
          <w:sz w:val="22"/>
          <w:szCs w:val="22"/>
        </w:rPr>
        <w:t>Reported on the community engagement Intermountain Fair Booth that she and Julie worked on.</w:t>
      </w:r>
    </w:p>
    <w:p w14:paraId="6600435B" w14:textId="34AA2A08" w:rsidR="008A4427" w:rsidRDefault="008A4427" w:rsidP="00012C2D">
      <w:pPr>
        <w:pStyle w:val="BodyA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BLM Grant</w:t>
      </w:r>
      <w:r w:rsidR="00435110">
        <w:rPr>
          <w:rFonts w:ascii="Arial" w:hAnsi="Arial" w:cs="Arial"/>
          <w:sz w:val="22"/>
          <w:szCs w:val="22"/>
        </w:rPr>
        <w:t>: Notified the Board of the $8 mi</w:t>
      </w:r>
      <w:r w:rsidR="00E3131A">
        <w:rPr>
          <w:rFonts w:ascii="Arial" w:hAnsi="Arial" w:cs="Arial"/>
          <w:sz w:val="22"/>
          <w:szCs w:val="22"/>
        </w:rPr>
        <w:t>llion BLM grant that has now been fully awarded</w:t>
      </w:r>
      <w:r w:rsidR="00BD3B54">
        <w:rPr>
          <w:rFonts w:ascii="Arial" w:hAnsi="Arial" w:cs="Arial"/>
          <w:sz w:val="22"/>
          <w:szCs w:val="22"/>
        </w:rPr>
        <w:t>.</w:t>
      </w:r>
    </w:p>
    <w:p w14:paraId="192597E8" w14:textId="366DC7B0" w:rsidR="008A4427" w:rsidRDefault="008A4427" w:rsidP="00012C2D">
      <w:pPr>
        <w:pStyle w:val="BodyA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Big Eddy Project</w:t>
      </w:r>
      <w:r w:rsidR="00BD3B54">
        <w:rPr>
          <w:rFonts w:ascii="Arial" w:hAnsi="Arial" w:cs="Arial"/>
          <w:sz w:val="22"/>
          <w:szCs w:val="22"/>
        </w:rPr>
        <w:t xml:space="preserve">: Hand treatments have been completed, </w:t>
      </w:r>
      <w:r w:rsidR="009D1AB4">
        <w:rPr>
          <w:rFonts w:ascii="Arial" w:hAnsi="Arial" w:cs="Arial"/>
          <w:sz w:val="22"/>
          <w:szCs w:val="22"/>
        </w:rPr>
        <w:t>mastication will begin in early October.</w:t>
      </w:r>
    </w:p>
    <w:p w14:paraId="77788270" w14:textId="427014B0" w:rsidR="008A4427" w:rsidRDefault="00CF6DD5" w:rsidP="00012C2D">
      <w:pPr>
        <w:pStyle w:val="BodyA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 WUI Project</w:t>
      </w:r>
      <w:r w:rsidR="009D1AB4">
        <w:rPr>
          <w:rFonts w:ascii="Arial" w:hAnsi="Arial" w:cs="Arial"/>
          <w:sz w:val="22"/>
          <w:szCs w:val="22"/>
        </w:rPr>
        <w:t xml:space="preserve">: Discussion on </w:t>
      </w:r>
      <w:r w:rsidR="00866F6F">
        <w:rPr>
          <w:rFonts w:ascii="Arial" w:hAnsi="Arial" w:cs="Arial"/>
          <w:sz w:val="22"/>
          <w:szCs w:val="22"/>
        </w:rPr>
        <w:t>project, may begin this fall depending on permitting.</w:t>
      </w:r>
    </w:p>
    <w:p w14:paraId="3FE6ABF1" w14:textId="28C4FE04" w:rsidR="00CF6DD5" w:rsidRDefault="00CF6DD5" w:rsidP="00012C2D">
      <w:pPr>
        <w:pStyle w:val="BodyA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 FRAME</w:t>
      </w:r>
      <w:r w:rsidR="00866F6F">
        <w:rPr>
          <w:rFonts w:ascii="Arial" w:hAnsi="Arial" w:cs="Arial"/>
          <w:sz w:val="22"/>
          <w:szCs w:val="22"/>
        </w:rPr>
        <w:t xml:space="preserve">: </w:t>
      </w:r>
      <w:r w:rsidR="00F46230">
        <w:rPr>
          <w:rFonts w:ascii="Arial" w:hAnsi="Arial" w:cs="Arial"/>
          <w:sz w:val="22"/>
          <w:szCs w:val="22"/>
        </w:rPr>
        <w:t>Gave an update on the CalFRAME meeting that was held in Redding in August, Bill Buckman also attended the meeting on behalf of the RCD</w:t>
      </w:r>
      <w:r w:rsidR="00B2213F">
        <w:rPr>
          <w:rFonts w:ascii="Arial" w:hAnsi="Arial" w:cs="Arial"/>
          <w:sz w:val="22"/>
          <w:szCs w:val="22"/>
        </w:rPr>
        <w:t>.</w:t>
      </w:r>
    </w:p>
    <w:p w14:paraId="713232F9" w14:textId="025212E5" w:rsidR="00CF6DD5" w:rsidRDefault="00CF6DD5" w:rsidP="00012C2D">
      <w:pPr>
        <w:pStyle w:val="BodyA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Status Report</w:t>
      </w:r>
      <w:r w:rsidR="00B2213F">
        <w:rPr>
          <w:rFonts w:ascii="Arial" w:hAnsi="Arial" w:cs="Arial"/>
          <w:sz w:val="22"/>
          <w:szCs w:val="22"/>
        </w:rPr>
        <w:t>: Handed out the Grant Status Report and discussed with the Board.</w:t>
      </w:r>
    </w:p>
    <w:p w14:paraId="046ECE54" w14:textId="0A9E94E0" w:rsidR="00CF6DD5" w:rsidRDefault="00CF6DD5" w:rsidP="00012C2D">
      <w:pPr>
        <w:pStyle w:val="BodyA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Remodel Update</w:t>
      </w:r>
      <w:r w:rsidR="00B2213F">
        <w:rPr>
          <w:rFonts w:ascii="Arial" w:hAnsi="Arial" w:cs="Arial"/>
          <w:sz w:val="22"/>
          <w:szCs w:val="22"/>
        </w:rPr>
        <w:t xml:space="preserve">: </w:t>
      </w:r>
      <w:r w:rsidR="00507742">
        <w:rPr>
          <w:rFonts w:ascii="Arial" w:hAnsi="Arial" w:cs="Arial"/>
          <w:sz w:val="22"/>
          <w:szCs w:val="22"/>
        </w:rPr>
        <w:t xml:space="preserve">Updated the Board on the progress, or lack thereof, with the office building and </w:t>
      </w:r>
      <w:r w:rsidR="00920E72">
        <w:rPr>
          <w:rFonts w:ascii="Arial" w:hAnsi="Arial" w:cs="Arial"/>
          <w:sz w:val="22"/>
          <w:szCs w:val="22"/>
        </w:rPr>
        <w:t>r</w:t>
      </w:r>
      <w:r w:rsidR="00507742">
        <w:rPr>
          <w:rFonts w:ascii="Arial" w:hAnsi="Arial" w:cs="Arial"/>
          <w:sz w:val="22"/>
          <w:szCs w:val="22"/>
        </w:rPr>
        <w:t xml:space="preserve">ecent development </w:t>
      </w:r>
      <w:r w:rsidR="001173DD">
        <w:rPr>
          <w:rFonts w:ascii="Arial" w:hAnsi="Arial" w:cs="Arial"/>
          <w:sz w:val="22"/>
          <w:szCs w:val="22"/>
        </w:rPr>
        <w:t>with the building inspector. She will be picking up the revised plans from the engineer soon.</w:t>
      </w:r>
    </w:p>
    <w:p w14:paraId="61998A90" w14:textId="741CB635" w:rsidR="00CF6DD5" w:rsidRPr="008F3D13" w:rsidRDefault="005F2211" w:rsidP="00012C2D">
      <w:pPr>
        <w:pStyle w:val="BodyA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Green Waste Grant PG&amp;E</w:t>
      </w:r>
      <w:r w:rsidR="001173DD">
        <w:rPr>
          <w:rFonts w:ascii="Arial" w:hAnsi="Arial" w:cs="Arial"/>
          <w:sz w:val="22"/>
          <w:szCs w:val="22"/>
        </w:rPr>
        <w:t xml:space="preserve">: </w:t>
      </w:r>
      <w:r w:rsidR="005B3F9A">
        <w:rPr>
          <w:rFonts w:ascii="Arial" w:hAnsi="Arial" w:cs="Arial"/>
          <w:sz w:val="22"/>
          <w:szCs w:val="22"/>
        </w:rPr>
        <w:t xml:space="preserve">Notified the Board of a $25,000 green waste grant that Evan Watson </w:t>
      </w:r>
      <w:r w:rsidR="00401BBE">
        <w:rPr>
          <w:rFonts w:ascii="Arial" w:hAnsi="Arial" w:cs="Arial"/>
          <w:sz w:val="22"/>
          <w:szCs w:val="22"/>
        </w:rPr>
        <w:t>wrote for the site in Burney to continue.</w:t>
      </w:r>
    </w:p>
    <w:p w14:paraId="2C8FED62" w14:textId="77777777" w:rsidR="004A2E4D" w:rsidRDefault="004A2E4D" w:rsidP="0080275C">
      <w:pPr>
        <w:pStyle w:val="Default"/>
        <w:rPr>
          <w:rFonts w:ascii="Arial" w:hAnsi="Arial" w:cs="Arial"/>
          <w:szCs w:val="22"/>
        </w:rPr>
      </w:pPr>
    </w:p>
    <w:p w14:paraId="4EEE4522" w14:textId="46C7E20B" w:rsidR="00BD1332" w:rsidRDefault="0080275C" w:rsidP="0080275C">
      <w:pPr>
        <w:pStyle w:val="Default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Range Manager Report</w:t>
      </w:r>
    </w:p>
    <w:p w14:paraId="73DF27C5" w14:textId="70F30A50" w:rsidR="00925CA6" w:rsidRDefault="005F2211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Partners Projects Updates</w:t>
      </w:r>
      <w:r w:rsidR="00401BBE">
        <w:rPr>
          <w:rFonts w:ascii="Arial" w:hAnsi="Arial" w:cs="Arial"/>
          <w:szCs w:val="22"/>
        </w:rPr>
        <w:t xml:space="preserve">: </w:t>
      </w:r>
      <w:r w:rsidR="00562393">
        <w:rPr>
          <w:rFonts w:ascii="Arial" w:hAnsi="Arial" w:cs="Arial"/>
          <w:szCs w:val="22"/>
        </w:rPr>
        <w:t>Julie</w:t>
      </w:r>
      <w:r w:rsidR="00F667BB">
        <w:rPr>
          <w:rFonts w:ascii="Arial" w:hAnsi="Arial" w:cs="Arial"/>
          <w:szCs w:val="22"/>
        </w:rPr>
        <w:t xml:space="preserve"> reported that she had</w:t>
      </w:r>
      <w:r w:rsidR="00562393">
        <w:rPr>
          <w:rFonts w:ascii="Arial" w:hAnsi="Arial" w:cs="Arial"/>
          <w:szCs w:val="22"/>
        </w:rPr>
        <w:t xml:space="preserve"> contacted Matt Hamman</w:t>
      </w:r>
      <w:r w:rsidR="008D1FD1">
        <w:rPr>
          <w:rFonts w:ascii="Arial" w:hAnsi="Arial" w:cs="Arial"/>
          <w:szCs w:val="22"/>
        </w:rPr>
        <w:t xml:space="preserve">, </w:t>
      </w:r>
      <w:r w:rsidR="00E50FF9">
        <w:rPr>
          <w:rFonts w:ascii="Arial" w:hAnsi="Arial" w:cs="Arial"/>
          <w:szCs w:val="22"/>
        </w:rPr>
        <w:t>CA State Coordinator, Partners for Fish and Wildlife, to see what the status of the Partners projects</w:t>
      </w:r>
      <w:r w:rsidR="004A48BF">
        <w:rPr>
          <w:rFonts w:ascii="Arial" w:hAnsi="Arial" w:cs="Arial"/>
          <w:szCs w:val="22"/>
        </w:rPr>
        <w:t xml:space="preserve"> were. They still had not backfilled Cassie Roeder’s position, permits </w:t>
      </w:r>
      <w:r w:rsidR="00587B1B">
        <w:rPr>
          <w:rFonts w:ascii="Arial" w:hAnsi="Arial" w:cs="Arial"/>
          <w:szCs w:val="22"/>
        </w:rPr>
        <w:t xml:space="preserve">for the projects </w:t>
      </w:r>
      <w:r w:rsidR="004A48BF">
        <w:rPr>
          <w:rFonts w:ascii="Arial" w:hAnsi="Arial" w:cs="Arial"/>
          <w:szCs w:val="22"/>
        </w:rPr>
        <w:t>had not been submitted</w:t>
      </w:r>
      <w:r w:rsidR="00587B1B">
        <w:rPr>
          <w:rFonts w:ascii="Arial" w:hAnsi="Arial" w:cs="Arial"/>
          <w:szCs w:val="22"/>
        </w:rPr>
        <w:t>.</w:t>
      </w:r>
      <w:r w:rsidR="00344B8C">
        <w:rPr>
          <w:rFonts w:ascii="Arial" w:hAnsi="Arial" w:cs="Arial"/>
          <w:szCs w:val="22"/>
        </w:rPr>
        <w:t xml:space="preserve"> Matt </w:t>
      </w:r>
      <w:r w:rsidR="003F18A9">
        <w:rPr>
          <w:rFonts w:ascii="Arial" w:hAnsi="Arial" w:cs="Arial"/>
          <w:szCs w:val="22"/>
        </w:rPr>
        <w:t>Hamman</w:t>
      </w:r>
      <w:r w:rsidR="00BC7277">
        <w:rPr>
          <w:rFonts w:ascii="Arial" w:hAnsi="Arial" w:cs="Arial"/>
          <w:szCs w:val="22"/>
        </w:rPr>
        <w:t xml:space="preserve"> </w:t>
      </w:r>
      <w:r w:rsidR="00344B8C">
        <w:rPr>
          <w:rFonts w:ascii="Arial" w:hAnsi="Arial" w:cs="Arial"/>
          <w:szCs w:val="22"/>
        </w:rPr>
        <w:t>would work on getting the permits submitted</w:t>
      </w:r>
      <w:r w:rsidR="00BC7277">
        <w:rPr>
          <w:rFonts w:ascii="Arial" w:hAnsi="Arial" w:cs="Arial"/>
          <w:szCs w:val="22"/>
        </w:rPr>
        <w:t xml:space="preserve"> so the projects can move forward</w:t>
      </w:r>
      <w:r w:rsidR="00344B8C">
        <w:rPr>
          <w:rFonts w:ascii="Arial" w:hAnsi="Arial" w:cs="Arial"/>
          <w:szCs w:val="22"/>
        </w:rPr>
        <w:t>.</w:t>
      </w:r>
      <w:r w:rsidR="00587B1B">
        <w:rPr>
          <w:rFonts w:ascii="Arial" w:hAnsi="Arial" w:cs="Arial"/>
          <w:szCs w:val="22"/>
        </w:rPr>
        <w:t xml:space="preserve"> Julie and Matt also discussed moving the funds </w:t>
      </w:r>
      <w:r w:rsidR="005F19EE">
        <w:rPr>
          <w:rFonts w:ascii="Arial" w:hAnsi="Arial" w:cs="Arial"/>
          <w:szCs w:val="22"/>
        </w:rPr>
        <w:t xml:space="preserve">to support the Lake Project and reapplying for Swamp Projects </w:t>
      </w:r>
      <w:r w:rsidR="00977D89">
        <w:rPr>
          <w:rFonts w:ascii="Arial" w:hAnsi="Arial" w:cs="Arial"/>
          <w:szCs w:val="22"/>
        </w:rPr>
        <w:t>f</w:t>
      </w:r>
      <w:r w:rsidR="005F19EE">
        <w:rPr>
          <w:rFonts w:ascii="Arial" w:hAnsi="Arial" w:cs="Arial"/>
          <w:szCs w:val="22"/>
        </w:rPr>
        <w:t>unds</w:t>
      </w:r>
      <w:r w:rsidR="005C0E8A">
        <w:rPr>
          <w:rFonts w:ascii="Arial" w:hAnsi="Arial" w:cs="Arial"/>
          <w:szCs w:val="22"/>
        </w:rPr>
        <w:t xml:space="preserve"> at a later date</w:t>
      </w:r>
      <w:r w:rsidR="00D25C3D">
        <w:rPr>
          <w:rFonts w:ascii="Arial" w:hAnsi="Arial" w:cs="Arial"/>
          <w:szCs w:val="22"/>
        </w:rPr>
        <w:t xml:space="preserve"> due to concerns of staying with the budget</w:t>
      </w:r>
      <w:r w:rsidR="005C0E8A">
        <w:rPr>
          <w:rFonts w:ascii="Arial" w:hAnsi="Arial" w:cs="Arial"/>
          <w:szCs w:val="22"/>
        </w:rPr>
        <w:t>.</w:t>
      </w:r>
      <w:r w:rsidR="00A57014">
        <w:rPr>
          <w:rFonts w:ascii="Arial" w:hAnsi="Arial" w:cs="Arial"/>
          <w:szCs w:val="22"/>
        </w:rPr>
        <w:t xml:space="preserve"> </w:t>
      </w:r>
    </w:p>
    <w:p w14:paraId="708940C5" w14:textId="0673BEE0" w:rsidR="005F2211" w:rsidRDefault="005F2211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DU Grant Updates</w:t>
      </w:r>
      <w:r w:rsidR="00F005F1">
        <w:rPr>
          <w:rFonts w:ascii="Arial" w:hAnsi="Arial" w:cs="Arial"/>
          <w:szCs w:val="22"/>
        </w:rPr>
        <w:t xml:space="preserve">: </w:t>
      </w:r>
      <w:r w:rsidR="00157BC2">
        <w:rPr>
          <w:rFonts w:ascii="Arial" w:hAnsi="Arial" w:cs="Arial"/>
          <w:szCs w:val="22"/>
        </w:rPr>
        <w:t xml:space="preserve">Pump is in, </w:t>
      </w:r>
      <w:r w:rsidR="00977D89">
        <w:rPr>
          <w:rFonts w:ascii="Arial" w:hAnsi="Arial" w:cs="Arial"/>
          <w:szCs w:val="22"/>
        </w:rPr>
        <w:t xml:space="preserve">PGE is getting ready to install the </w:t>
      </w:r>
      <w:r w:rsidR="00F858B2">
        <w:rPr>
          <w:rFonts w:ascii="Arial" w:hAnsi="Arial" w:cs="Arial"/>
          <w:szCs w:val="22"/>
        </w:rPr>
        <w:t>poles for the power lines.</w:t>
      </w:r>
    </w:p>
    <w:p w14:paraId="2D365683" w14:textId="300E96C2" w:rsidR="005F2211" w:rsidRDefault="005A4BDA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McArthur RD well/pivot</w:t>
      </w:r>
      <w:r w:rsidR="00F858B2">
        <w:rPr>
          <w:rFonts w:ascii="Arial" w:hAnsi="Arial" w:cs="Arial"/>
          <w:szCs w:val="22"/>
        </w:rPr>
        <w:t xml:space="preserve">: </w:t>
      </w:r>
      <w:r w:rsidR="00A12D4A">
        <w:rPr>
          <w:rFonts w:ascii="Arial" w:hAnsi="Arial" w:cs="Arial"/>
          <w:szCs w:val="22"/>
        </w:rPr>
        <w:t xml:space="preserve">Received the latest </w:t>
      </w:r>
      <w:r w:rsidR="007962EA">
        <w:rPr>
          <w:rFonts w:ascii="Arial" w:hAnsi="Arial" w:cs="Arial"/>
          <w:szCs w:val="22"/>
        </w:rPr>
        <w:t xml:space="preserve">cost </w:t>
      </w:r>
      <w:r w:rsidR="00A12D4A">
        <w:rPr>
          <w:rFonts w:ascii="Arial" w:hAnsi="Arial" w:cs="Arial"/>
          <w:szCs w:val="22"/>
        </w:rPr>
        <w:t xml:space="preserve">estimate </w:t>
      </w:r>
      <w:r w:rsidR="007962EA">
        <w:rPr>
          <w:rFonts w:ascii="Arial" w:hAnsi="Arial" w:cs="Arial"/>
          <w:szCs w:val="22"/>
        </w:rPr>
        <w:t xml:space="preserve">and map </w:t>
      </w:r>
      <w:r w:rsidR="00A12D4A">
        <w:rPr>
          <w:rFonts w:ascii="Arial" w:hAnsi="Arial" w:cs="Arial"/>
          <w:szCs w:val="22"/>
        </w:rPr>
        <w:t xml:space="preserve">for the pivot, will review </w:t>
      </w:r>
      <w:r w:rsidR="007962EA">
        <w:rPr>
          <w:rFonts w:ascii="Arial" w:hAnsi="Arial" w:cs="Arial"/>
          <w:szCs w:val="22"/>
        </w:rPr>
        <w:t>specs with Bill</w:t>
      </w:r>
      <w:r w:rsidR="00CA1DFF">
        <w:rPr>
          <w:rFonts w:ascii="Arial" w:hAnsi="Arial" w:cs="Arial"/>
          <w:szCs w:val="22"/>
        </w:rPr>
        <w:t xml:space="preserve"> Buckman</w:t>
      </w:r>
      <w:r w:rsidR="007962EA">
        <w:rPr>
          <w:rFonts w:ascii="Arial" w:hAnsi="Arial" w:cs="Arial"/>
          <w:szCs w:val="22"/>
        </w:rPr>
        <w:t xml:space="preserve"> and Pat</w:t>
      </w:r>
      <w:r w:rsidR="00CA1DFF">
        <w:rPr>
          <w:rFonts w:ascii="Arial" w:hAnsi="Arial" w:cs="Arial"/>
          <w:szCs w:val="22"/>
        </w:rPr>
        <w:t xml:space="preserve"> Oilar.</w:t>
      </w:r>
    </w:p>
    <w:p w14:paraId="7DE49161" w14:textId="495CE6E6" w:rsidR="005A4BDA" w:rsidRDefault="005A4BDA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Point Blue Potential Grant</w:t>
      </w:r>
      <w:r w:rsidR="00132F27">
        <w:rPr>
          <w:rFonts w:ascii="Arial" w:hAnsi="Arial" w:cs="Arial"/>
          <w:szCs w:val="22"/>
        </w:rPr>
        <w:t>: Julie reported that there is an upcoming grant</w:t>
      </w:r>
      <w:r w:rsidR="00F312C2">
        <w:rPr>
          <w:rFonts w:ascii="Arial" w:hAnsi="Arial" w:cs="Arial"/>
          <w:szCs w:val="22"/>
        </w:rPr>
        <w:t xml:space="preserve"> solicitation</w:t>
      </w:r>
      <w:r w:rsidR="00132F27">
        <w:rPr>
          <w:rFonts w:ascii="Arial" w:hAnsi="Arial" w:cs="Arial"/>
          <w:szCs w:val="22"/>
        </w:rPr>
        <w:t xml:space="preserve"> with Point Blue that</w:t>
      </w:r>
      <w:r w:rsidR="00CA1DFF">
        <w:rPr>
          <w:rFonts w:ascii="Arial" w:hAnsi="Arial" w:cs="Arial"/>
          <w:szCs w:val="22"/>
        </w:rPr>
        <w:t xml:space="preserve"> her and Amelia Raquel, Regional Biologist</w:t>
      </w:r>
      <w:r w:rsidR="008756B2">
        <w:rPr>
          <w:rFonts w:ascii="Arial" w:hAnsi="Arial" w:cs="Arial"/>
          <w:szCs w:val="22"/>
        </w:rPr>
        <w:t xml:space="preserve"> with DU</w:t>
      </w:r>
      <w:r w:rsidR="00CA1DFF">
        <w:rPr>
          <w:rFonts w:ascii="Arial" w:hAnsi="Arial" w:cs="Arial"/>
          <w:szCs w:val="22"/>
        </w:rPr>
        <w:t>, will be working on</w:t>
      </w:r>
      <w:r w:rsidR="0096061A">
        <w:rPr>
          <w:rFonts w:ascii="Arial" w:hAnsi="Arial" w:cs="Arial"/>
          <w:szCs w:val="22"/>
        </w:rPr>
        <w:t xml:space="preserve">. If awarded this grant would fund the pipeline for the DU </w:t>
      </w:r>
      <w:r w:rsidR="005D1044">
        <w:rPr>
          <w:rFonts w:ascii="Arial" w:hAnsi="Arial" w:cs="Arial"/>
          <w:szCs w:val="22"/>
        </w:rPr>
        <w:t>W</w:t>
      </w:r>
      <w:r w:rsidR="0096061A">
        <w:rPr>
          <w:rFonts w:ascii="Arial" w:hAnsi="Arial" w:cs="Arial"/>
          <w:szCs w:val="22"/>
        </w:rPr>
        <w:t>ell</w:t>
      </w:r>
      <w:r w:rsidR="005D1044">
        <w:rPr>
          <w:rFonts w:ascii="Arial" w:hAnsi="Arial" w:cs="Arial"/>
          <w:szCs w:val="22"/>
        </w:rPr>
        <w:t xml:space="preserve">. DU will write and manage the grant, Julie will assist </w:t>
      </w:r>
      <w:r w:rsidR="00321FEB">
        <w:rPr>
          <w:rFonts w:ascii="Arial" w:hAnsi="Arial" w:cs="Arial"/>
          <w:szCs w:val="22"/>
        </w:rPr>
        <w:t>on the project.</w:t>
      </w:r>
    </w:p>
    <w:p w14:paraId="67A8FA20" w14:textId="209AA9F1" w:rsidR="005A4BDA" w:rsidRDefault="005A4BDA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Equipment Updates</w:t>
      </w:r>
      <w:r w:rsidR="008756B2">
        <w:rPr>
          <w:rFonts w:ascii="Arial" w:hAnsi="Arial" w:cs="Arial"/>
          <w:szCs w:val="22"/>
        </w:rPr>
        <w:t xml:space="preserve">: </w:t>
      </w:r>
      <w:r w:rsidR="00554D00">
        <w:rPr>
          <w:rFonts w:ascii="Arial" w:hAnsi="Arial" w:cs="Arial"/>
          <w:szCs w:val="22"/>
        </w:rPr>
        <w:t xml:space="preserve">Julie reported that there has been a couple instances of </w:t>
      </w:r>
      <w:r w:rsidR="006F6F5F">
        <w:rPr>
          <w:rFonts w:ascii="Arial" w:hAnsi="Arial" w:cs="Arial"/>
          <w:szCs w:val="22"/>
        </w:rPr>
        <w:t xml:space="preserve">minor </w:t>
      </w:r>
      <w:r w:rsidR="00554D00">
        <w:rPr>
          <w:rFonts w:ascii="Arial" w:hAnsi="Arial" w:cs="Arial"/>
          <w:szCs w:val="22"/>
        </w:rPr>
        <w:t>damage to the dump trailer when it has been loaned out</w:t>
      </w:r>
      <w:r w:rsidR="00192E65">
        <w:rPr>
          <w:rFonts w:ascii="Arial" w:hAnsi="Arial" w:cs="Arial"/>
          <w:szCs w:val="22"/>
        </w:rPr>
        <w:t xml:space="preserve">, </w:t>
      </w:r>
      <w:r w:rsidR="004B45F8">
        <w:rPr>
          <w:rFonts w:ascii="Arial" w:hAnsi="Arial" w:cs="Arial"/>
          <w:szCs w:val="22"/>
        </w:rPr>
        <w:t>everyone will now need to fill out a sign out sheet when using the equipment.</w:t>
      </w:r>
    </w:p>
    <w:p w14:paraId="2A5DDB5C" w14:textId="7E842FBC" w:rsidR="005A4BDA" w:rsidRDefault="005A4BDA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Grazing Update</w:t>
      </w:r>
      <w:r w:rsidR="00EC7F84">
        <w:rPr>
          <w:rFonts w:ascii="Arial" w:hAnsi="Arial" w:cs="Arial"/>
          <w:szCs w:val="22"/>
        </w:rPr>
        <w:t xml:space="preserve">: </w:t>
      </w:r>
      <w:r w:rsidR="00AA1923">
        <w:rPr>
          <w:rFonts w:ascii="Arial" w:hAnsi="Arial" w:cs="Arial"/>
          <w:szCs w:val="22"/>
        </w:rPr>
        <w:t>Julie reported the grazing season is going along fairly well</w:t>
      </w:r>
      <w:r w:rsidR="007D0E23">
        <w:rPr>
          <w:rFonts w:ascii="Arial" w:hAnsi="Arial" w:cs="Arial"/>
          <w:szCs w:val="22"/>
        </w:rPr>
        <w:t>. T</w:t>
      </w:r>
      <w:r w:rsidR="00AA1923">
        <w:rPr>
          <w:rFonts w:ascii="Arial" w:hAnsi="Arial" w:cs="Arial"/>
          <w:szCs w:val="22"/>
        </w:rPr>
        <w:t>here has been a lot of pneumonia</w:t>
      </w:r>
      <w:r w:rsidR="00510DF8">
        <w:rPr>
          <w:rFonts w:ascii="Arial" w:hAnsi="Arial" w:cs="Arial"/>
          <w:szCs w:val="22"/>
        </w:rPr>
        <w:t xml:space="preserve"> this year as well as water line issues</w:t>
      </w:r>
      <w:r w:rsidR="00F725B5">
        <w:rPr>
          <w:rFonts w:ascii="Arial" w:hAnsi="Arial" w:cs="Arial"/>
          <w:szCs w:val="22"/>
        </w:rPr>
        <w:t xml:space="preserve">. Discussed planting trees within </w:t>
      </w:r>
      <w:r w:rsidR="00110BC6">
        <w:rPr>
          <w:rFonts w:ascii="Arial" w:hAnsi="Arial" w:cs="Arial"/>
          <w:szCs w:val="22"/>
        </w:rPr>
        <w:t>multiple fields.</w:t>
      </w:r>
    </w:p>
    <w:p w14:paraId="1EE7E0E1" w14:textId="6B9D5DEC" w:rsidR="005A4BDA" w:rsidRPr="00923882" w:rsidRDefault="00120B5D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McArthur Swamp Hunting Program/SHARE Hunts</w:t>
      </w:r>
      <w:r w:rsidR="00110BC6">
        <w:rPr>
          <w:rFonts w:ascii="Arial" w:hAnsi="Arial" w:cs="Arial"/>
          <w:szCs w:val="22"/>
        </w:rPr>
        <w:t xml:space="preserve">: </w:t>
      </w:r>
      <w:r w:rsidR="008352FD">
        <w:rPr>
          <w:rFonts w:ascii="Arial" w:hAnsi="Arial" w:cs="Arial"/>
          <w:szCs w:val="22"/>
        </w:rPr>
        <w:t xml:space="preserve">Discussion around </w:t>
      </w:r>
      <w:r w:rsidR="00D86D1B">
        <w:rPr>
          <w:rFonts w:ascii="Arial" w:hAnsi="Arial" w:cs="Arial"/>
          <w:szCs w:val="22"/>
        </w:rPr>
        <w:t xml:space="preserve">the Archery and Rifle deer SHARE hunts that </w:t>
      </w:r>
      <w:r w:rsidR="00887A3D">
        <w:rPr>
          <w:rFonts w:ascii="Arial" w:hAnsi="Arial" w:cs="Arial"/>
          <w:szCs w:val="22"/>
        </w:rPr>
        <w:t>occur on the Swamp</w:t>
      </w:r>
      <w:r w:rsidR="0046317A">
        <w:rPr>
          <w:rFonts w:ascii="Arial" w:hAnsi="Arial" w:cs="Arial"/>
          <w:szCs w:val="22"/>
        </w:rPr>
        <w:t>.</w:t>
      </w:r>
      <w:r w:rsidR="00887A3D">
        <w:rPr>
          <w:rFonts w:ascii="Arial" w:hAnsi="Arial" w:cs="Arial"/>
          <w:szCs w:val="22"/>
        </w:rPr>
        <w:t xml:space="preserve"> Julie felt </w:t>
      </w:r>
      <w:r w:rsidR="00E70CF6">
        <w:rPr>
          <w:rFonts w:ascii="Arial" w:hAnsi="Arial" w:cs="Arial"/>
          <w:szCs w:val="22"/>
        </w:rPr>
        <w:t xml:space="preserve">they </w:t>
      </w:r>
      <w:r w:rsidR="00887A3D">
        <w:rPr>
          <w:rFonts w:ascii="Arial" w:hAnsi="Arial" w:cs="Arial"/>
          <w:szCs w:val="22"/>
        </w:rPr>
        <w:t>were not successful</w:t>
      </w:r>
      <w:r w:rsidR="00D6324B">
        <w:rPr>
          <w:rFonts w:ascii="Arial" w:hAnsi="Arial" w:cs="Arial"/>
          <w:szCs w:val="22"/>
        </w:rPr>
        <w:t>, most hunters cancel,</w:t>
      </w:r>
      <w:r w:rsidR="005639B1">
        <w:rPr>
          <w:rFonts w:ascii="Arial" w:hAnsi="Arial" w:cs="Arial"/>
          <w:szCs w:val="22"/>
        </w:rPr>
        <w:t xml:space="preserve"> and they also interfere with opening weekends of other seasons (waterfowl)</w:t>
      </w:r>
      <w:r w:rsidR="00BE7EE2">
        <w:rPr>
          <w:rFonts w:ascii="Arial" w:hAnsi="Arial" w:cs="Arial"/>
          <w:szCs w:val="22"/>
        </w:rPr>
        <w:t xml:space="preserve">, she recommended that the RCD </w:t>
      </w:r>
      <w:r w:rsidR="00F17341">
        <w:rPr>
          <w:rFonts w:ascii="Arial" w:hAnsi="Arial" w:cs="Arial"/>
          <w:szCs w:val="22"/>
        </w:rPr>
        <w:t xml:space="preserve">keep the waterfowl SHARE hunts but no longer offer the deer SHARE hunts </w:t>
      </w:r>
      <w:r w:rsidR="00CB20E9">
        <w:rPr>
          <w:rFonts w:ascii="Arial" w:hAnsi="Arial" w:cs="Arial"/>
          <w:szCs w:val="22"/>
        </w:rPr>
        <w:t xml:space="preserve">starting </w:t>
      </w:r>
      <w:r w:rsidR="007233D6">
        <w:rPr>
          <w:rFonts w:ascii="Arial" w:hAnsi="Arial" w:cs="Arial"/>
          <w:szCs w:val="22"/>
        </w:rPr>
        <w:t>next year. Board agree</w:t>
      </w:r>
      <w:r w:rsidR="001B7E2A">
        <w:rPr>
          <w:rFonts w:ascii="Arial" w:hAnsi="Arial" w:cs="Arial"/>
          <w:szCs w:val="22"/>
        </w:rPr>
        <w:t>d</w:t>
      </w:r>
      <w:r w:rsidR="007233D6">
        <w:rPr>
          <w:rFonts w:ascii="Arial" w:hAnsi="Arial" w:cs="Arial"/>
          <w:szCs w:val="22"/>
        </w:rPr>
        <w:t xml:space="preserve"> </w:t>
      </w:r>
      <w:r w:rsidR="00F436D4">
        <w:rPr>
          <w:rFonts w:ascii="Arial" w:hAnsi="Arial" w:cs="Arial"/>
          <w:szCs w:val="22"/>
        </w:rPr>
        <w:t xml:space="preserve">to stop offering the deer SHARE hunts </w:t>
      </w:r>
      <w:r w:rsidR="00F61952">
        <w:rPr>
          <w:rFonts w:ascii="Arial" w:hAnsi="Arial" w:cs="Arial"/>
          <w:szCs w:val="22"/>
        </w:rPr>
        <w:t>until able to establish better habitat.</w:t>
      </w:r>
    </w:p>
    <w:p w14:paraId="5AF993DB" w14:textId="03C2417F" w:rsidR="006F0B4B" w:rsidRDefault="006F0B4B" w:rsidP="0080275C">
      <w:pPr>
        <w:pStyle w:val="Default"/>
        <w:rPr>
          <w:rFonts w:ascii="Arial" w:hAnsi="Arial" w:cs="Arial"/>
          <w:szCs w:val="22"/>
        </w:rPr>
      </w:pPr>
    </w:p>
    <w:p w14:paraId="1D3225D8" w14:textId="645DA922" w:rsidR="0080275C" w:rsidRDefault="0003380D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Regular meeting a</w:t>
      </w:r>
      <w:r w:rsidR="0080275C" w:rsidRPr="00587422">
        <w:rPr>
          <w:rFonts w:ascii="Arial" w:hAnsi="Arial" w:cs="Arial"/>
          <w:szCs w:val="22"/>
        </w:rPr>
        <w:t>djourn</w:t>
      </w:r>
      <w:r w:rsidR="006C1161">
        <w:rPr>
          <w:rFonts w:ascii="Arial" w:hAnsi="Arial" w:cs="Arial"/>
          <w:szCs w:val="22"/>
        </w:rPr>
        <w:t>ed at</w:t>
      </w:r>
      <w:r w:rsidR="00BC2CA5">
        <w:rPr>
          <w:rFonts w:ascii="Arial" w:hAnsi="Arial" w:cs="Arial"/>
          <w:szCs w:val="22"/>
        </w:rPr>
        <w:t xml:space="preserve"> 9:20</w:t>
      </w:r>
      <w:r w:rsidR="006C1161">
        <w:rPr>
          <w:rFonts w:ascii="Arial" w:hAnsi="Arial" w:cs="Arial"/>
          <w:szCs w:val="22"/>
        </w:rPr>
        <w:t xml:space="preserve"> </w:t>
      </w:r>
      <w:r w:rsidR="0080275C">
        <w:rPr>
          <w:rFonts w:ascii="Arial" w:hAnsi="Arial" w:cs="Arial"/>
          <w:szCs w:val="22"/>
        </w:rPr>
        <w:t>p.m. by Chairman Buckman</w:t>
      </w:r>
    </w:p>
    <w:p w14:paraId="27E2A184" w14:textId="77777777" w:rsidR="0080275C" w:rsidRDefault="0080275C" w:rsidP="0080275C">
      <w:pPr>
        <w:pStyle w:val="Default"/>
        <w:rPr>
          <w:rFonts w:ascii="Arial" w:hAnsi="Arial" w:cs="Arial"/>
          <w:szCs w:val="22"/>
        </w:rPr>
      </w:pPr>
    </w:p>
    <w:p w14:paraId="3C5B1AD2" w14:textId="75E2A100" w:rsidR="0080275C" w:rsidRDefault="0080275C" w:rsidP="0080275C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Next Regular Meeting Date – Tuesday</w:t>
      </w:r>
      <w:r w:rsidR="000A2F85">
        <w:rPr>
          <w:rFonts w:ascii="Arial" w:hAnsi="Arial" w:cs="Arial"/>
          <w:szCs w:val="22"/>
        </w:rPr>
        <w:t xml:space="preserve"> October</w:t>
      </w:r>
      <w:r w:rsidR="009D294E">
        <w:rPr>
          <w:rFonts w:ascii="Arial" w:hAnsi="Arial" w:cs="Arial"/>
          <w:szCs w:val="22"/>
        </w:rPr>
        <w:t xml:space="preserve"> 1</w:t>
      </w:r>
      <w:r w:rsidR="000A2F85">
        <w:rPr>
          <w:rFonts w:ascii="Arial" w:hAnsi="Arial" w:cs="Arial"/>
          <w:szCs w:val="22"/>
        </w:rPr>
        <w:t>7</w:t>
      </w:r>
      <w:r w:rsidR="009D294E" w:rsidRPr="009D294E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>, 202</w:t>
      </w:r>
      <w:r w:rsidR="00822801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at </w:t>
      </w:r>
      <w:r w:rsidR="009D294E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:00 PM</w:t>
      </w:r>
    </w:p>
    <w:p w14:paraId="0E20CA47" w14:textId="77777777" w:rsidR="0080275C" w:rsidRPr="00587422" w:rsidRDefault="0080275C" w:rsidP="0080275C">
      <w:pPr>
        <w:pStyle w:val="Footer1"/>
        <w:jc w:val="center"/>
        <w:rPr>
          <w:rFonts w:ascii="Arial" w:hAnsi="Arial" w:cs="Arial"/>
          <w:sz w:val="22"/>
          <w:szCs w:val="22"/>
        </w:rPr>
      </w:pPr>
    </w:p>
    <w:p w14:paraId="1AFCAD0F" w14:textId="77777777" w:rsidR="0080275C" w:rsidRPr="00587422" w:rsidRDefault="0080275C" w:rsidP="0080275C">
      <w:pPr>
        <w:pStyle w:val="Footer1"/>
        <w:jc w:val="center"/>
        <w:rPr>
          <w:rFonts w:ascii="Arial" w:eastAsia="Times New Roman" w:hAnsi="Arial" w:cs="Arial"/>
          <w:color w:val="auto"/>
          <w:sz w:val="22"/>
          <w:szCs w:val="22"/>
          <w:lang w:bidi="x-none"/>
        </w:rPr>
      </w:pPr>
    </w:p>
    <w:p w14:paraId="304B78FB" w14:textId="18D49121" w:rsidR="00D507A9" w:rsidRDefault="00D507A9"/>
    <w:sectPr w:rsidR="00D507A9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5C"/>
    <w:rsid w:val="00002C62"/>
    <w:rsid w:val="00002FA3"/>
    <w:rsid w:val="0000402A"/>
    <w:rsid w:val="0001002B"/>
    <w:rsid w:val="00012C2D"/>
    <w:rsid w:val="00025704"/>
    <w:rsid w:val="000305E9"/>
    <w:rsid w:val="0003380D"/>
    <w:rsid w:val="00034A60"/>
    <w:rsid w:val="000379EC"/>
    <w:rsid w:val="000431CC"/>
    <w:rsid w:val="0004591F"/>
    <w:rsid w:val="00045AFF"/>
    <w:rsid w:val="0004710F"/>
    <w:rsid w:val="000472CC"/>
    <w:rsid w:val="00050015"/>
    <w:rsid w:val="00060EF4"/>
    <w:rsid w:val="00063B6A"/>
    <w:rsid w:val="000706DF"/>
    <w:rsid w:val="00076EF8"/>
    <w:rsid w:val="00082B5B"/>
    <w:rsid w:val="000856EF"/>
    <w:rsid w:val="000951FB"/>
    <w:rsid w:val="00096284"/>
    <w:rsid w:val="000A2F85"/>
    <w:rsid w:val="000A3EFD"/>
    <w:rsid w:val="000A6C88"/>
    <w:rsid w:val="000B051C"/>
    <w:rsid w:val="000B4CE8"/>
    <w:rsid w:val="000C0516"/>
    <w:rsid w:val="000C2948"/>
    <w:rsid w:val="000C29E5"/>
    <w:rsid w:val="000D2954"/>
    <w:rsid w:val="000D50CD"/>
    <w:rsid w:val="000D5D24"/>
    <w:rsid w:val="000E3FEE"/>
    <w:rsid w:val="000E7851"/>
    <w:rsid w:val="00102DBF"/>
    <w:rsid w:val="001065FE"/>
    <w:rsid w:val="001104E4"/>
    <w:rsid w:val="00110BC6"/>
    <w:rsid w:val="00113C4A"/>
    <w:rsid w:val="00114306"/>
    <w:rsid w:val="00116D7B"/>
    <w:rsid w:val="001173DD"/>
    <w:rsid w:val="00120B5D"/>
    <w:rsid w:val="001216E6"/>
    <w:rsid w:val="00126817"/>
    <w:rsid w:val="00126E23"/>
    <w:rsid w:val="00132F27"/>
    <w:rsid w:val="001350D9"/>
    <w:rsid w:val="00140285"/>
    <w:rsid w:val="00143DDB"/>
    <w:rsid w:val="00145BD3"/>
    <w:rsid w:val="00147747"/>
    <w:rsid w:val="001504D7"/>
    <w:rsid w:val="00151DE5"/>
    <w:rsid w:val="00153A58"/>
    <w:rsid w:val="00154401"/>
    <w:rsid w:val="0015557F"/>
    <w:rsid w:val="00157BC2"/>
    <w:rsid w:val="00166345"/>
    <w:rsid w:val="00172E8C"/>
    <w:rsid w:val="00174474"/>
    <w:rsid w:val="00174A4B"/>
    <w:rsid w:val="001827D1"/>
    <w:rsid w:val="00192E65"/>
    <w:rsid w:val="001A31D2"/>
    <w:rsid w:val="001A59F5"/>
    <w:rsid w:val="001B7E2A"/>
    <w:rsid w:val="001C03C8"/>
    <w:rsid w:val="001C51D4"/>
    <w:rsid w:val="001C6508"/>
    <w:rsid w:val="001C7003"/>
    <w:rsid w:val="001C7410"/>
    <w:rsid w:val="001D7062"/>
    <w:rsid w:val="001E1970"/>
    <w:rsid w:val="001E5A3C"/>
    <w:rsid w:val="001E7AD3"/>
    <w:rsid w:val="001F78B7"/>
    <w:rsid w:val="00211960"/>
    <w:rsid w:val="00214202"/>
    <w:rsid w:val="002168C5"/>
    <w:rsid w:val="00222A21"/>
    <w:rsid w:val="00227509"/>
    <w:rsid w:val="00237984"/>
    <w:rsid w:val="00237E2E"/>
    <w:rsid w:val="0024506F"/>
    <w:rsid w:val="00245BA5"/>
    <w:rsid w:val="00254E30"/>
    <w:rsid w:val="002629CF"/>
    <w:rsid w:val="00265156"/>
    <w:rsid w:val="0026590B"/>
    <w:rsid w:val="00271372"/>
    <w:rsid w:val="00276182"/>
    <w:rsid w:val="00287666"/>
    <w:rsid w:val="00291580"/>
    <w:rsid w:val="0029307E"/>
    <w:rsid w:val="002965AC"/>
    <w:rsid w:val="00297A7C"/>
    <w:rsid w:val="002B037D"/>
    <w:rsid w:val="002B43C4"/>
    <w:rsid w:val="002C2207"/>
    <w:rsid w:val="002C5587"/>
    <w:rsid w:val="002C795A"/>
    <w:rsid w:val="002D17BC"/>
    <w:rsid w:val="002D1E02"/>
    <w:rsid w:val="002D4E38"/>
    <w:rsid w:val="002D5A8B"/>
    <w:rsid w:val="002E6F3A"/>
    <w:rsid w:val="002F3E40"/>
    <w:rsid w:val="002F4276"/>
    <w:rsid w:val="002F4C73"/>
    <w:rsid w:val="00304750"/>
    <w:rsid w:val="00307789"/>
    <w:rsid w:val="00313FA2"/>
    <w:rsid w:val="00315E02"/>
    <w:rsid w:val="00320505"/>
    <w:rsid w:val="00321FEB"/>
    <w:rsid w:val="003322F1"/>
    <w:rsid w:val="0033336F"/>
    <w:rsid w:val="003349E5"/>
    <w:rsid w:val="00335401"/>
    <w:rsid w:val="0033703B"/>
    <w:rsid w:val="0034000B"/>
    <w:rsid w:val="00341E0E"/>
    <w:rsid w:val="00344B8C"/>
    <w:rsid w:val="00353969"/>
    <w:rsid w:val="003547B3"/>
    <w:rsid w:val="003662D5"/>
    <w:rsid w:val="00382AD2"/>
    <w:rsid w:val="003902CA"/>
    <w:rsid w:val="00391CD4"/>
    <w:rsid w:val="0039772A"/>
    <w:rsid w:val="003B2D44"/>
    <w:rsid w:val="003B7FB1"/>
    <w:rsid w:val="003C17AA"/>
    <w:rsid w:val="003C345C"/>
    <w:rsid w:val="003D0946"/>
    <w:rsid w:val="003D10B3"/>
    <w:rsid w:val="003D73E2"/>
    <w:rsid w:val="003E1FF4"/>
    <w:rsid w:val="003E45B8"/>
    <w:rsid w:val="003F18A9"/>
    <w:rsid w:val="003F2ACB"/>
    <w:rsid w:val="003F3DE9"/>
    <w:rsid w:val="003F4FB4"/>
    <w:rsid w:val="003F6D3A"/>
    <w:rsid w:val="00401BBE"/>
    <w:rsid w:val="004075FD"/>
    <w:rsid w:val="0041108C"/>
    <w:rsid w:val="00414609"/>
    <w:rsid w:val="004156B9"/>
    <w:rsid w:val="00423BB7"/>
    <w:rsid w:val="00424127"/>
    <w:rsid w:val="00430D48"/>
    <w:rsid w:val="00431D16"/>
    <w:rsid w:val="00435110"/>
    <w:rsid w:val="004355E6"/>
    <w:rsid w:val="00437E09"/>
    <w:rsid w:val="004405F5"/>
    <w:rsid w:val="00443C5C"/>
    <w:rsid w:val="00443F57"/>
    <w:rsid w:val="00444566"/>
    <w:rsid w:val="004453E5"/>
    <w:rsid w:val="00455F1C"/>
    <w:rsid w:val="00456F33"/>
    <w:rsid w:val="0046182C"/>
    <w:rsid w:val="0046317A"/>
    <w:rsid w:val="004649CF"/>
    <w:rsid w:val="0047540B"/>
    <w:rsid w:val="00475895"/>
    <w:rsid w:val="00477F17"/>
    <w:rsid w:val="004870FC"/>
    <w:rsid w:val="004877AA"/>
    <w:rsid w:val="004903E2"/>
    <w:rsid w:val="00490ACB"/>
    <w:rsid w:val="00491BBE"/>
    <w:rsid w:val="004977C5"/>
    <w:rsid w:val="004A2E4D"/>
    <w:rsid w:val="004A48BF"/>
    <w:rsid w:val="004A76E7"/>
    <w:rsid w:val="004B04B7"/>
    <w:rsid w:val="004B4327"/>
    <w:rsid w:val="004B45F8"/>
    <w:rsid w:val="004C1569"/>
    <w:rsid w:val="004C1F3F"/>
    <w:rsid w:val="004C60AF"/>
    <w:rsid w:val="004D7078"/>
    <w:rsid w:val="004E0917"/>
    <w:rsid w:val="004E120B"/>
    <w:rsid w:val="004E387C"/>
    <w:rsid w:val="004E4E52"/>
    <w:rsid w:val="004E7CEA"/>
    <w:rsid w:val="004F228C"/>
    <w:rsid w:val="004F7AF4"/>
    <w:rsid w:val="00500FCA"/>
    <w:rsid w:val="005026B0"/>
    <w:rsid w:val="00502B98"/>
    <w:rsid w:val="00507742"/>
    <w:rsid w:val="00510DF8"/>
    <w:rsid w:val="0051138E"/>
    <w:rsid w:val="00513921"/>
    <w:rsid w:val="00513F27"/>
    <w:rsid w:val="00514DC0"/>
    <w:rsid w:val="005238A5"/>
    <w:rsid w:val="00524A1E"/>
    <w:rsid w:val="0052777A"/>
    <w:rsid w:val="0054249B"/>
    <w:rsid w:val="00543A5F"/>
    <w:rsid w:val="00545C6D"/>
    <w:rsid w:val="00546B0F"/>
    <w:rsid w:val="005541CD"/>
    <w:rsid w:val="00554D00"/>
    <w:rsid w:val="00557013"/>
    <w:rsid w:val="00557166"/>
    <w:rsid w:val="00562393"/>
    <w:rsid w:val="005639B1"/>
    <w:rsid w:val="00563A1F"/>
    <w:rsid w:val="00566852"/>
    <w:rsid w:val="00587B1B"/>
    <w:rsid w:val="005928D5"/>
    <w:rsid w:val="00594D8E"/>
    <w:rsid w:val="005967BD"/>
    <w:rsid w:val="005A07EC"/>
    <w:rsid w:val="005A1739"/>
    <w:rsid w:val="005A21CC"/>
    <w:rsid w:val="005A360F"/>
    <w:rsid w:val="005A4BDA"/>
    <w:rsid w:val="005A5832"/>
    <w:rsid w:val="005B3F9A"/>
    <w:rsid w:val="005C0E8A"/>
    <w:rsid w:val="005C59F5"/>
    <w:rsid w:val="005C6623"/>
    <w:rsid w:val="005D1044"/>
    <w:rsid w:val="005D546E"/>
    <w:rsid w:val="005E5B3C"/>
    <w:rsid w:val="005E6C34"/>
    <w:rsid w:val="005F0616"/>
    <w:rsid w:val="005F19EE"/>
    <w:rsid w:val="005F2211"/>
    <w:rsid w:val="005F6A50"/>
    <w:rsid w:val="005F6D47"/>
    <w:rsid w:val="005F7419"/>
    <w:rsid w:val="0060486A"/>
    <w:rsid w:val="0062157D"/>
    <w:rsid w:val="0062429F"/>
    <w:rsid w:val="006340F0"/>
    <w:rsid w:val="00634F4B"/>
    <w:rsid w:val="006405D1"/>
    <w:rsid w:val="006415ED"/>
    <w:rsid w:val="006423C6"/>
    <w:rsid w:val="00643743"/>
    <w:rsid w:val="006502E2"/>
    <w:rsid w:val="00654ED8"/>
    <w:rsid w:val="00657D0B"/>
    <w:rsid w:val="00661D53"/>
    <w:rsid w:val="0066762A"/>
    <w:rsid w:val="006721E0"/>
    <w:rsid w:val="00676388"/>
    <w:rsid w:val="00683F74"/>
    <w:rsid w:val="0069622A"/>
    <w:rsid w:val="006A44BF"/>
    <w:rsid w:val="006B4244"/>
    <w:rsid w:val="006B4F62"/>
    <w:rsid w:val="006B680D"/>
    <w:rsid w:val="006B77F2"/>
    <w:rsid w:val="006C1161"/>
    <w:rsid w:val="006C2A19"/>
    <w:rsid w:val="006C4090"/>
    <w:rsid w:val="006C47FA"/>
    <w:rsid w:val="006C60A6"/>
    <w:rsid w:val="006C65A9"/>
    <w:rsid w:val="006C69D3"/>
    <w:rsid w:val="006C6A66"/>
    <w:rsid w:val="006D22E1"/>
    <w:rsid w:val="006E7DD3"/>
    <w:rsid w:val="006F0B4B"/>
    <w:rsid w:val="006F6365"/>
    <w:rsid w:val="006F6F5F"/>
    <w:rsid w:val="006F78B3"/>
    <w:rsid w:val="006F7CDB"/>
    <w:rsid w:val="0070453A"/>
    <w:rsid w:val="00715A59"/>
    <w:rsid w:val="00717A94"/>
    <w:rsid w:val="007233D6"/>
    <w:rsid w:val="0072564B"/>
    <w:rsid w:val="00736C29"/>
    <w:rsid w:val="0074081A"/>
    <w:rsid w:val="00743E44"/>
    <w:rsid w:val="0074615A"/>
    <w:rsid w:val="00750B70"/>
    <w:rsid w:val="007570C6"/>
    <w:rsid w:val="0076186F"/>
    <w:rsid w:val="007659E2"/>
    <w:rsid w:val="007700D9"/>
    <w:rsid w:val="00771482"/>
    <w:rsid w:val="00772B36"/>
    <w:rsid w:val="00784EA2"/>
    <w:rsid w:val="00793328"/>
    <w:rsid w:val="007962EA"/>
    <w:rsid w:val="007A35EC"/>
    <w:rsid w:val="007A46B3"/>
    <w:rsid w:val="007A4868"/>
    <w:rsid w:val="007A5D7A"/>
    <w:rsid w:val="007B12BC"/>
    <w:rsid w:val="007B3CEE"/>
    <w:rsid w:val="007B4E95"/>
    <w:rsid w:val="007B7C68"/>
    <w:rsid w:val="007C1D4B"/>
    <w:rsid w:val="007C3D58"/>
    <w:rsid w:val="007C48C3"/>
    <w:rsid w:val="007D0E23"/>
    <w:rsid w:val="007D1C11"/>
    <w:rsid w:val="007D1E32"/>
    <w:rsid w:val="007F2371"/>
    <w:rsid w:val="007F3EEB"/>
    <w:rsid w:val="00800293"/>
    <w:rsid w:val="0080275C"/>
    <w:rsid w:val="00802F8B"/>
    <w:rsid w:val="008110D5"/>
    <w:rsid w:val="0081445F"/>
    <w:rsid w:val="00821377"/>
    <w:rsid w:val="00822801"/>
    <w:rsid w:val="00827246"/>
    <w:rsid w:val="008352FD"/>
    <w:rsid w:val="00840ECD"/>
    <w:rsid w:val="0084365E"/>
    <w:rsid w:val="00843B01"/>
    <w:rsid w:val="00845BF9"/>
    <w:rsid w:val="008532E7"/>
    <w:rsid w:val="00856A97"/>
    <w:rsid w:val="00862F30"/>
    <w:rsid w:val="00865E60"/>
    <w:rsid w:val="00866F6F"/>
    <w:rsid w:val="008670FF"/>
    <w:rsid w:val="008676C1"/>
    <w:rsid w:val="00871AB1"/>
    <w:rsid w:val="00874982"/>
    <w:rsid w:val="008756B2"/>
    <w:rsid w:val="0087686C"/>
    <w:rsid w:val="00884306"/>
    <w:rsid w:val="00885013"/>
    <w:rsid w:val="00886AEA"/>
    <w:rsid w:val="00887A3D"/>
    <w:rsid w:val="00890519"/>
    <w:rsid w:val="00890D59"/>
    <w:rsid w:val="00890EDE"/>
    <w:rsid w:val="00897C5D"/>
    <w:rsid w:val="008A4427"/>
    <w:rsid w:val="008A5BF4"/>
    <w:rsid w:val="008B2E3C"/>
    <w:rsid w:val="008B6AFE"/>
    <w:rsid w:val="008C2952"/>
    <w:rsid w:val="008C3177"/>
    <w:rsid w:val="008C68C0"/>
    <w:rsid w:val="008D1DF1"/>
    <w:rsid w:val="008D1FD1"/>
    <w:rsid w:val="008D28D3"/>
    <w:rsid w:val="008D2AC5"/>
    <w:rsid w:val="008D2F4F"/>
    <w:rsid w:val="008D4579"/>
    <w:rsid w:val="008D5A94"/>
    <w:rsid w:val="008E218F"/>
    <w:rsid w:val="008E472F"/>
    <w:rsid w:val="008E5FB6"/>
    <w:rsid w:val="008E78A8"/>
    <w:rsid w:val="008F3D13"/>
    <w:rsid w:val="008F6017"/>
    <w:rsid w:val="008F685D"/>
    <w:rsid w:val="008F73DD"/>
    <w:rsid w:val="009062B2"/>
    <w:rsid w:val="00911EBC"/>
    <w:rsid w:val="009121C5"/>
    <w:rsid w:val="0091325E"/>
    <w:rsid w:val="0091506C"/>
    <w:rsid w:val="00920324"/>
    <w:rsid w:val="00920E72"/>
    <w:rsid w:val="00920E89"/>
    <w:rsid w:val="00922907"/>
    <w:rsid w:val="00923882"/>
    <w:rsid w:val="009238DB"/>
    <w:rsid w:val="00925CA6"/>
    <w:rsid w:val="0092648C"/>
    <w:rsid w:val="00932090"/>
    <w:rsid w:val="009433E3"/>
    <w:rsid w:val="0095012F"/>
    <w:rsid w:val="00952B0E"/>
    <w:rsid w:val="0096061A"/>
    <w:rsid w:val="00966640"/>
    <w:rsid w:val="009715EC"/>
    <w:rsid w:val="009720C2"/>
    <w:rsid w:val="0097454E"/>
    <w:rsid w:val="00976F82"/>
    <w:rsid w:val="009773A2"/>
    <w:rsid w:val="00977D89"/>
    <w:rsid w:val="00982B7B"/>
    <w:rsid w:val="00993056"/>
    <w:rsid w:val="009940BA"/>
    <w:rsid w:val="00994488"/>
    <w:rsid w:val="00995768"/>
    <w:rsid w:val="009A37F3"/>
    <w:rsid w:val="009A4ED6"/>
    <w:rsid w:val="009A7623"/>
    <w:rsid w:val="009B58B2"/>
    <w:rsid w:val="009B5AF4"/>
    <w:rsid w:val="009B7425"/>
    <w:rsid w:val="009C1F4C"/>
    <w:rsid w:val="009D019A"/>
    <w:rsid w:val="009D1159"/>
    <w:rsid w:val="009D1409"/>
    <w:rsid w:val="009D1AB4"/>
    <w:rsid w:val="009D294E"/>
    <w:rsid w:val="009D4984"/>
    <w:rsid w:val="009D4F9F"/>
    <w:rsid w:val="009D6730"/>
    <w:rsid w:val="009D7627"/>
    <w:rsid w:val="009E5819"/>
    <w:rsid w:val="009F22DE"/>
    <w:rsid w:val="009F2A64"/>
    <w:rsid w:val="009F31EA"/>
    <w:rsid w:val="009F49F9"/>
    <w:rsid w:val="009F6E11"/>
    <w:rsid w:val="00A03AAF"/>
    <w:rsid w:val="00A0481E"/>
    <w:rsid w:val="00A10E7E"/>
    <w:rsid w:val="00A12D4A"/>
    <w:rsid w:val="00A14AD7"/>
    <w:rsid w:val="00A21A05"/>
    <w:rsid w:val="00A2586B"/>
    <w:rsid w:val="00A35E90"/>
    <w:rsid w:val="00A438D6"/>
    <w:rsid w:val="00A543C3"/>
    <w:rsid w:val="00A56FA0"/>
    <w:rsid w:val="00A57014"/>
    <w:rsid w:val="00A60FA9"/>
    <w:rsid w:val="00A67329"/>
    <w:rsid w:val="00A675CB"/>
    <w:rsid w:val="00A71DEA"/>
    <w:rsid w:val="00A7513A"/>
    <w:rsid w:val="00A81FD6"/>
    <w:rsid w:val="00A96E87"/>
    <w:rsid w:val="00A978E2"/>
    <w:rsid w:val="00AA1923"/>
    <w:rsid w:val="00AA6CD6"/>
    <w:rsid w:val="00AB28A9"/>
    <w:rsid w:val="00AB2A0E"/>
    <w:rsid w:val="00AB527B"/>
    <w:rsid w:val="00AC3CAD"/>
    <w:rsid w:val="00AD59BA"/>
    <w:rsid w:val="00AD5B83"/>
    <w:rsid w:val="00AD5F2B"/>
    <w:rsid w:val="00AD6099"/>
    <w:rsid w:val="00AD77A3"/>
    <w:rsid w:val="00AE0DED"/>
    <w:rsid w:val="00AE35EB"/>
    <w:rsid w:val="00AE375F"/>
    <w:rsid w:val="00AF032A"/>
    <w:rsid w:val="00B0139A"/>
    <w:rsid w:val="00B021BB"/>
    <w:rsid w:val="00B0546D"/>
    <w:rsid w:val="00B06CD8"/>
    <w:rsid w:val="00B136A6"/>
    <w:rsid w:val="00B1370C"/>
    <w:rsid w:val="00B165A2"/>
    <w:rsid w:val="00B2213F"/>
    <w:rsid w:val="00B2467D"/>
    <w:rsid w:val="00B26282"/>
    <w:rsid w:val="00B35D20"/>
    <w:rsid w:val="00B43D02"/>
    <w:rsid w:val="00B570A0"/>
    <w:rsid w:val="00B57C07"/>
    <w:rsid w:val="00B61494"/>
    <w:rsid w:val="00B61BCB"/>
    <w:rsid w:val="00B65A8D"/>
    <w:rsid w:val="00B670B8"/>
    <w:rsid w:val="00B841BA"/>
    <w:rsid w:val="00B850C3"/>
    <w:rsid w:val="00B92B27"/>
    <w:rsid w:val="00B938E6"/>
    <w:rsid w:val="00BA3B68"/>
    <w:rsid w:val="00BB428A"/>
    <w:rsid w:val="00BB7B4C"/>
    <w:rsid w:val="00BC2CA5"/>
    <w:rsid w:val="00BC47B1"/>
    <w:rsid w:val="00BC5064"/>
    <w:rsid w:val="00BC5DCE"/>
    <w:rsid w:val="00BC7277"/>
    <w:rsid w:val="00BD1332"/>
    <w:rsid w:val="00BD2553"/>
    <w:rsid w:val="00BD3B54"/>
    <w:rsid w:val="00BD6E37"/>
    <w:rsid w:val="00BE6B35"/>
    <w:rsid w:val="00BE7EE2"/>
    <w:rsid w:val="00BF6166"/>
    <w:rsid w:val="00BF7D35"/>
    <w:rsid w:val="00C0070C"/>
    <w:rsid w:val="00C056CC"/>
    <w:rsid w:val="00C1132D"/>
    <w:rsid w:val="00C12DE3"/>
    <w:rsid w:val="00C13E8B"/>
    <w:rsid w:val="00C15575"/>
    <w:rsid w:val="00C175CF"/>
    <w:rsid w:val="00C20160"/>
    <w:rsid w:val="00C20724"/>
    <w:rsid w:val="00C30F71"/>
    <w:rsid w:val="00C525BA"/>
    <w:rsid w:val="00C54F02"/>
    <w:rsid w:val="00C567DC"/>
    <w:rsid w:val="00C568E5"/>
    <w:rsid w:val="00C569D4"/>
    <w:rsid w:val="00C63972"/>
    <w:rsid w:val="00C63A37"/>
    <w:rsid w:val="00C6493C"/>
    <w:rsid w:val="00C6571D"/>
    <w:rsid w:val="00C662B7"/>
    <w:rsid w:val="00C662E4"/>
    <w:rsid w:val="00C71466"/>
    <w:rsid w:val="00C73B2B"/>
    <w:rsid w:val="00C76FEB"/>
    <w:rsid w:val="00C90AE5"/>
    <w:rsid w:val="00C90C08"/>
    <w:rsid w:val="00C91ED9"/>
    <w:rsid w:val="00C93C91"/>
    <w:rsid w:val="00C94012"/>
    <w:rsid w:val="00C94072"/>
    <w:rsid w:val="00C952DB"/>
    <w:rsid w:val="00C96231"/>
    <w:rsid w:val="00CA1DFF"/>
    <w:rsid w:val="00CB02CF"/>
    <w:rsid w:val="00CB20E9"/>
    <w:rsid w:val="00CB3105"/>
    <w:rsid w:val="00CC3723"/>
    <w:rsid w:val="00CC5300"/>
    <w:rsid w:val="00CC6495"/>
    <w:rsid w:val="00CD10CE"/>
    <w:rsid w:val="00CD3129"/>
    <w:rsid w:val="00CE3DE6"/>
    <w:rsid w:val="00CE701C"/>
    <w:rsid w:val="00CF5CD9"/>
    <w:rsid w:val="00CF6CA3"/>
    <w:rsid w:val="00CF6DD5"/>
    <w:rsid w:val="00D06014"/>
    <w:rsid w:val="00D1161B"/>
    <w:rsid w:val="00D13345"/>
    <w:rsid w:val="00D25C3D"/>
    <w:rsid w:val="00D311FC"/>
    <w:rsid w:val="00D354B5"/>
    <w:rsid w:val="00D507A9"/>
    <w:rsid w:val="00D57F43"/>
    <w:rsid w:val="00D60D6A"/>
    <w:rsid w:val="00D627CD"/>
    <w:rsid w:val="00D6324B"/>
    <w:rsid w:val="00D70063"/>
    <w:rsid w:val="00D75BA5"/>
    <w:rsid w:val="00D77FAA"/>
    <w:rsid w:val="00D82A28"/>
    <w:rsid w:val="00D83988"/>
    <w:rsid w:val="00D86D1B"/>
    <w:rsid w:val="00D9451A"/>
    <w:rsid w:val="00D945E8"/>
    <w:rsid w:val="00D95600"/>
    <w:rsid w:val="00D979E5"/>
    <w:rsid w:val="00DA118B"/>
    <w:rsid w:val="00DA74A1"/>
    <w:rsid w:val="00DB4CBB"/>
    <w:rsid w:val="00DB55DC"/>
    <w:rsid w:val="00DB65C0"/>
    <w:rsid w:val="00DC13C9"/>
    <w:rsid w:val="00DC6A66"/>
    <w:rsid w:val="00DF2774"/>
    <w:rsid w:val="00DF4F61"/>
    <w:rsid w:val="00DF5992"/>
    <w:rsid w:val="00DF7833"/>
    <w:rsid w:val="00E1083A"/>
    <w:rsid w:val="00E15187"/>
    <w:rsid w:val="00E20AA6"/>
    <w:rsid w:val="00E21617"/>
    <w:rsid w:val="00E25533"/>
    <w:rsid w:val="00E2580F"/>
    <w:rsid w:val="00E3077E"/>
    <w:rsid w:val="00E3131A"/>
    <w:rsid w:val="00E33156"/>
    <w:rsid w:val="00E34E8F"/>
    <w:rsid w:val="00E36A93"/>
    <w:rsid w:val="00E4070A"/>
    <w:rsid w:val="00E50FF9"/>
    <w:rsid w:val="00E52AC4"/>
    <w:rsid w:val="00E6220B"/>
    <w:rsid w:val="00E62AB7"/>
    <w:rsid w:val="00E6332D"/>
    <w:rsid w:val="00E70CF6"/>
    <w:rsid w:val="00E94DB1"/>
    <w:rsid w:val="00EA4E09"/>
    <w:rsid w:val="00EA79B7"/>
    <w:rsid w:val="00EB1DA9"/>
    <w:rsid w:val="00EB2DD2"/>
    <w:rsid w:val="00EB3366"/>
    <w:rsid w:val="00EB4578"/>
    <w:rsid w:val="00EB5FBD"/>
    <w:rsid w:val="00EB68A6"/>
    <w:rsid w:val="00EC026E"/>
    <w:rsid w:val="00EC0D02"/>
    <w:rsid w:val="00EC0F1E"/>
    <w:rsid w:val="00EC7F84"/>
    <w:rsid w:val="00ED347D"/>
    <w:rsid w:val="00ED465D"/>
    <w:rsid w:val="00ED7420"/>
    <w:rsid w:val="00ED7AD4"/>
    <w:rsid w:val="00EF33A7"/>
    <w:rsid w:val="00EF34D0"/>
    <w:rsid w:val="00EF5F74"/>
    <w:rsid w:val="00EF737B"/>
    <w:rsid w:val="00F005F1"/>
    <w:rsid w:val="00F0656C"/>
    <w:rsid w:val="00F10F88"/>
    <w:rsid w:val="00F17341"/>
    <w:rsid w:val="00F17D3C"/>
    <w:rsid w:val="00F20DEB"/>
    <w:rsid w:val="00F21CC9"/>
    <w:rsid w:val="00F2321B"/>
    <w:rsid w:val="00F23CAE"/>
    <w:rsid w:val="00F249DA"/>
    <w:rsid w:val="00F26AD9"/>
    <w:rsid w:val="00F312C2"/>
    <w:rsid w:val="00F3290F"/>
    <w:rsid w:val="00F436D4"/>
    <w:rsid w:val="00F446B6"/>
    <w:rsid w:val="00F46230"/>
    <w:rsid w:val="00F54F96"/>
    <w:rsid w:val="00F61952"/>
    <w:rsid w:val="00F667BB"/>
    <w:rsid w:val="00F67525"/>
    <w:rsid w:val="00F72458"/>
    <w:rsid w:val="00F725B5"/>
    <w:rsid w:val="00F73688"/>
    <w:rsid w:val="00F81466"/>
    <w:rsid w:val="00F81658"/>
    <w:rsid w:val="00F817A4"/>
    <w:rsid w:val="00F85667"/>
    <w:rsid w:val="00F858B2"/>
    <w:rsid w:val="00F85C61"/>
    <w:rsid w:val="00F866F6"/>
    <w:rsid w:val="00F86B90"/>
    <w:rsid w:val="00F96838"/>
    <w:rsid w:val="00F96CEE"/>
    <w:rsid w:val="00FA1BE4"/>
    <w:rsid w:val="00FA2A90"/>
    <w:rsid w:val="00FA4BCC"/>
    <w:rsid w:val="00FB22FD"/>
    <w:rsid w:val="00FB625E"/>
    <w:rsid w:val="00FC2508"/>
    <w:rsid w:val="00FC67C7"/>
    <w:rsid w:val="00FD1061"/>
    <w:rsid w:val="00FD7EA7"/>
    <w:rsid w:val="00FE2245"/>
    <w:rsid w:val="00FE22BA"/>
    <w:rsid w:val="00FE3BC6"/>
    <w:rsid w:val="00FE6B43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EB93"/>
  <w15:docId w15:val="{E1113531-01F6-42DD-A13F-E92E93BB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75C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80275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1AA">
    <w:name w:val="Heading 1 A A"/>
    <w:next w:val="Normal"/>
    <w:rsid w:val="0080275C"/>
    <w:pPr>
      <w:keepNext/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36"/>
      <w:szCs w:val="20"/>
      <w:vertAlign w:val="superscript"/>
    </w:rPr>
  </w:style>
  <w:style w:type="paragraph" w:customStyle="1" w:styleId="EnvelopeReturn1">
    <w:name w:val="Envelope Return1"/>
    <w:rsid w:val="0080275C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customStyle="1" w:styleId="BodyA">
    <w:name w:val="Body A"/>
    <w:rsid w:val="0080275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B">
    <w:name w:val="Free Form B"/>
    <w:rsid w:val="0080275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AA">
    <w:name w:val="Body A A"/>
    <w:rsid w:val="0080275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80275C"/>
    <w:pPr>
      <w:spacing w:after="0" w:line="240" w:lineRule="auto"/>
    </w:pPr>
    <w:rPr>
      <w:rFonts w:ascii="Helvetica Neue" w:eastAsia="ヒラギノ角ゴ Pro W3" w:hAnsi="Helvetica Neue" w:cs="Times New Roman"/>
      <w:color w:val="000000"/>
      <w:szCs w:val="20"/>
    </w:rPr>
  </w:style>
  <w:style w:type="paragraph" w:customStyle="1" w:styleId="Footer1">
    <w:name w:val="Footer1"/>
    <w:autoRedefine/>
    <w:rsid w:val="0080275C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7785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fallr</dc:creator>
  <cp:lastModifiedBy>Julie Allen</cp:lastModifiedBy>
  <cp:revision>65</cp:revision>
  <cp:lastPrinted>2023-01-18T19:00:00Z</cp:lastPrinted>
  <dcterms:created xsi:type="dcterms:W3CDTF">2023-10-27T02:10:00Z</dcterms:created>
  <dcterms:modified xsi:type="dcterms:W3CDTF">2023-11-07T18:34:00Z</dcterms:modified>
</cp:coreProperties>
</file>